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Томская область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Дума Первомайского района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DF4BED">
        <w:rPr>
          <w:b/>
          <w:sz w:val="40"/>
          <w:szCs w:val="40"/>
        </w:rPr>
        <w:t>РЕШЕНИЕ</w:t>
      </w:r>
    </w:p>
    <w:p w:rsidR="00033E64" w:rsidRPr="00DF4BED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DF4BED" w:rsidRDefault="00033E64" w:rsidP="00033E64"/>
    <w:p w:rsidR="001A5331" w:rsidRPr="00DF4BED" w:rsidRDefault="007E1DC6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27</w:t>
      </w:r>
      <w:r w:rsidR="00C75112">
        <w:rPr>
          <w:sz w:val="26"/>
          <w:szCs w:val="26"/>
        </w:rPr>
        <w:t>.0</w:t>
      </w:r>
      <w:r w:rsidR="00C334CD">
        <w:rPr>
          <w:sz w:val="26"/>
          <w:szCs w:val="26"/>
        </w:rPr>
        <w:t>3</w:t>
      </w:r>
      <w:r w:rsidR="00C75112">
        <w:rPr>
          <w:sz w:val="26"/>
          <w:szCs w:val="26"/>
        </w:rPr>
        <w:t>.2025</w:t>
      </w:r>
      <w:r w:rsidR="001A5331" w:rsidRPr="00DF4BED">
        <w:rPr>
          <w:sz w:val="26"/>
          <w:szCs w:val="26"/>
        </w:rPr>
        <w:t xml:space="preserve"> </w:t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</w:r>
      <w:r w:rsidR="001A5331" w:rsidRPr="00DF4BED">
        <w:rPr>
          <w:sz w:val="26"/>
          <w:szCs w:val="26"/>
        </w:rPr>
        <w:tab/>
        <w:t>№</w:t>
      </w:r>
      <w:r>
        <w:rPr>
          <w:sz w:val="26"/>
          <w:szCs w:val="26"/>
        </w:rPr>
        <w:t>504</w:t>
      </w:r>
      <w:r w:rsidR="00C75112">
        <w:rPr>
          <w:sz w:val="26"/>
          <w:szCs w:val="26"/>
        </w:rPr>
        <w:t xml:space="preserve"> 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center"/>
        <w:rPr>
          <w:sz w:val="26"/>
          <w:szCs w:val="26"/>
        </w:rPr>
      </w:pPr>
      <w:r w:rsidRPr="00DF4BED">
        <w:rPr>
          <w:sz w:val="26"/>
          <w:szCs w:val="26"/>
        </w:rPr>
        <w:t>с. Первомайское</w:t>
      </w:r>
    </w:p>
    <w:p w:rsidR="001A5331" w:rsidRPr="00DF4BED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DF4BED" w:rsidTr="001A5331">
        <w:trPr>
          <w:trHeight w:val="952"/>
        </w:trPr>
        <w:tc>
          <w:tcPr>
            <w:tcW w:w="9606" w:type="dxa"/>
          </w:tcPr>
          <w:p w:rsidR="001A5331" w:rsidRPr="00DF4BED" w:rsidRDefault="001A5331" w:rsidP="004126F3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.1</w:t>
            </w:r>
            <w:r w:rsidR="004126F3" w:rsidRPr="00DF4BED">
              <w:rPr>
                <w:sz w:val="26"/>
                <w:szCs w:val="26"/>
              </w:rPr>
              <w:t>2</w:t>
            </w:r>
            <w:r w:rsidRPr="00DF4BED">
              <w:rPr>
                <w:sz w:val="26"/>
                <w:szCs w:val="26"/>
              </w:rPr>
              <w:t>.202</w:t>
            </w:r>
            <w:r w:rsidR="004126F3" w:rsidRPr="00DF4BED">
              <w:rPr>
                <w:sz w:val="26"/>
                <w:szCs w:val="26"/>
              </w:rPr>
              <w:t>4</w:t>
            </w:r>
            <w:r w:rsidRPr="00DF4BED">
              <w:rPr>
                <w:sz w:val="26"/>
                <w:szCs w:val="26"/>
              </w:rPr>
              <w:t xml:space="preserve"> № </w:t>
            </w:r>
            <w:r w:rsidR="004126F3" w:rsidRPr="00DF4BED">
              <w:rPr>
                <w:sz w:val="26"/>
                <w:szCs w:val="26"/>
              </w:rPr>
              <w:t>481</w:t>
            </w:r>
            <w:r w:rsidRPr="00DF4BED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 w:rsidRPr="00DF4BED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год и на плановый период 202</w:t>
            </w:r>
            <w:r w:rsidR="004126F3" w:rsidRPr="00DF4BED">
              <w:rPr>
                <w:sz w:val="26"/>
                <w:szCs w:val="26"/>
              </w:rPr>
              <w:t>6</w:t>
            </w:r>
            <w:r w:rsidRPr="00DF4BED">
              <w:rPr>
                <w:sz w:val="26"/>
                <w:szCs w:val="26"/>
              </w:rPr>
              <w:t>-202</w:t>
            </w:r>
            <w:r w:rsidR="004126F3" w:rsidRPr="00DF4BED">
              <w:rPr>
                <w:sz w:val="26"/>
                <w:szCs w:val="26"/>
              </w:rPr>
              <w:t>7</w:t>
            </w:r>
            <w:r w:rsidRPr="00DF4BED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DF4BED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:rsidR="001A5331" w:rsidRPr="00DF4BED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.12.202</w:t>
      </w:r>
      <w:r w:rsidR="004126F3" w:rsidRPr="00DF4BED">
        <w:rPr>
          <w:sz w:val="26"/>
          <w:szCs w:val="26"/>
        </w:rPr>
        <w:t>4 № 481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 w:rsidRPr="00DF4BED">
        <w:rPr>
          <w:sz w:val="26"/>
          <w:szCs w:val="26"/>
        </w:rPr>
        <w:t>5</w:t>
      </w:r>
      <w:r w:rsidRPr="00DF4BED">
        <w:rPr>
          <w:sz w:val="26"/>
          <w:szCs w:val="26"/>
        </w:rPr>
        <w:t xml:space="preserve"> год и на плановый период 202</w:t>
      </w:r>
      <w:r w:rsidR="004126F3" w:rsidRPr="00DF4BED">
        <w:rPr>
          <w:sz w:val="26"/>
          <w:szCs w:val="26"/>
        </w:rPr>
        <w:t>6</w:t>
      </w:r>
      <w:r w:rsidRPr="00DF4BED">
        <w:rPr>
          <w:sz w:val="26"/>
          <w:szCs w:val="26"/>
        </w:rPr>
        <w:t>-202</w:t>
      </w:r>
      <w:r w:rsidR="004126F3" w:rsidRPr="00DF4BED">
        <w:rPr>
          <w:sz w:val="26"/>
          <w:szCs w:val="26"/>
        </w:rPr>
        <w:t>7</w:t>
      </w:r>
      <w:r w:rsidRPr="00DF4BED">
        <w:rPr>
          <w:sz w:val="26"/>
          <w:szCs w:val="26"/>
        </w:rPr>
        <w:t xml:space="preserve"> годов» изменения: изложить приложение и приложения 1, </w:t>
      </w:r>
      <w:r w:rsidR="008968A2">
        <w:rPr>
          <w:sz w:val="26"/>
          <w:szCs w:val="26"/>
        </w:rPr>
        <w:t xml:space="preserve">6, 7, </w:t>
      </w:r>
      <w:r w:rsidR="0084414E">
        <w:rPr>
          <w:sz w:val="26"/>
          <w:szCs w:val="26"/>
        </w:rPr>
        <w:t>8</w:t>
      </w:r>
      <w:r w:rsidR="005871C1">
        <w:rPr>
          <w:sz w:val="26"/>
          <w:szCs w:val="26"/>
        </w:rPr>
        <w:t>,</w:t>
      </w:r>
      <w:r w:rsidR="00C334CD">
        <w:rPr>
          <w:sz w:val="26"/>
          <w:szCs w:val="26"/>
        </w:rPr>
        <w:t xml:space="preserve"> </w:t>
      </w:r>
      <w:r w:rsidR="005871C1">
        <w:rPr>
          <w:sz w:val="26"/>
          <w:szCs w:val="26"/>
        </w:rPr>
        <w:t>1</w:t>
      </w:r>
      <w:r w:rsidR="00C334CD">
        <w:rPr>
          <w:sz w:val="26"/>
          <w:szCs w:val="26"/>
        </w:rPr>
        <w:t>1, 13</w:t>
      </w:r>
      <w:r w:rsidRPr="00DF4BED">
        <w:rPr>
          <w:sz w:val="26"/>
          <w:szCs w:val="26"/>
        </w:rPr>
        <w:t xml:space="preserve"> в новой редакции.</w:t>
      </w:r>
    </w:p>
    <w:p w:rsidR="001A5331" w:rsidRPr="00DF4BED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Pr="00DF4BED" w:rsidRDefault="001A5331" w:rsidP="001A5331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DF4BED" w:rsidRDefault="001A5331" w:rsidP="001A5331">
      <w:pPr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rPr>
          <w:sz w:val="26"/>
          <w:szCs w:val="26"/>
        </w:rPr>
      </w:pPr>
      <w:r w:rsidRPr="00DF4BED">
        <w:rPr>
          <w:sz w:val="26"/>
          <w:szCs w:val="26"/>
        </w:rPr>
        <w:t>Глава Первомайского района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  <w:proofErr w:type="spellStart"/>
      <w:r w:rsidRPr="00DF4BED">
        <w:rPr>
          <w:sz w:val="26"/>
          <w:szCs w:val="26"/>
        </w:rPr>
        <w:t>И.И.Сиберт</w:t>
      </w:r>
      <w:proofErr w:type="spellEnd"/>
    </w:p>
    <w:p w:rsidR="001A5331" w:rsidRPr="00DF4BED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Pr="00DF4BED" w:rsidRDefault="001A5331" w:rsidP="001A5331">
      <w:pPr>
        <w:ind w:firstLine="567"/>
        <w:jc w:val="both"/>
        <w:outlineLvl w:val="0"/>
        <w:rPr>
          <w:sz w:val="26"/>
          <w:szCs w:val="26"/>
        </w:rPr>
      </w:pPr>
      <w:r w:rsidRPr="00DF4BED">
        <w:rPr>
          <w:sz w:val="26"/>
          <w:szCs w:val="26"/>
        </w:rPr>
        <w:t>Председатель Думы</w:t>
      </w:r>
    </w:p>
    <w:p w:rsidR="001A5331" w:rsidRPr="00DF4BED" w:rsidRDefault="001A5331" w:rsidP="001A5331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Первомайского района                                    </w:t>
      </w: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  <w:t xml:space="preserve">Г.А. </w:t>
      </w:r>
      <w:proofErr w:type="spellStart"/>
      <w:r w:rsidRPr="00DF4BED">
        <w:rPr>
          <w:sz w:val="26"/>
          <w:szCs w:val="26"/>
        </w:rPr>
        <w:t>Смалин</w:t>
      </w:r>
      <w:proofErr w:type="spellEnd"/>
      <w:r w:rsidRPr="00DF4BED">
        <w:rPr>
          <w:sz w:val="26"/>
          <w:szCs w:val="26"/>
        </w:rPr>
        <w:t xml:space="preserve"> </w:t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</w:p>
    <w:p w:rsidR="0045126D" w:rsidRPr="00DF4BE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DF4BED">
        <w:rPr>
          <w:sz w:val="26"/>
          <w:szCs w:val="26"/>
        </w:rPr>
        <w:tab/>
      </w:r>
      <w:r w:rsidRPr="00DF4BED">
        <w:rPr>
          <w:sz w:val="26"/>
          <w:szCs w:val="26"/>
        </w:rPr>
        <w:tab/>
      </w:r>
    </w:p>
    <w:p w:rsidR="00033E64" w:rsidRPr="00DF4BED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DF4BED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Pr="00DF4BED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Pr="00DF4BED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Pr="00DF4BED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0C24A3" w:rsidRPr="004751AC" w:rsidRDefault="000C24A3" w:rsidP="000C24A3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0C24A3" w:rsidRPr="004751AC" w:rsidRDefault="000C24A3" w:rsidP="000C24A3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>
        <w:rPr>
          <w:sz w:val="20"/>
          <w:szCs w:val="20"/>
        </w:rPr>
        <w:t>6</w:t>
      </w:r>
      <w:r w:rsidRPr="004751AC">
        <w:rPr>
          <w:sz w:val="20"/>
          <w:szCs w:val="20"/>
        </w:rPr>
        <w:t>-202</w:t>
      </w:r>
      <w:r>
        <w:rPr>
          <w:sz w:val="20"/>
          <w:szCs w:val="20"/>
        </w:rPr>
        <w:t>7</w:t>
      </w:r>
      <w:r w:rsidRPr="004751AC">
        <w:rPr>
          <w:sz w:val="20"/>
          <w:szCs w:val="20"/>
        </w:rPr>
        <w:t xml:space="preserve"> годов»</w:t>
      </w:r>
    </w:p>
    <w:p w:rsidR="000C24A3" w:rsidRPr="00352CB3" w:rsidRDefault="000C24A3" w:rsidP="000C24A3">
      <w:pPr>
        <w:tabs>
          <w:tab w:val="left" w:pos="4860"/>
        </w:tabs>
        <w:jc w:val="right"/>
        <w:rPr>
          <w:sz w:val="26"/>
          <w:szCs w:val="26"/>
        </w:rPr>
      </w:pPr>
    </w:p>
    <w:p w:rsidR="00470A8A" w:rsidRPr="00352CB3" w:rsidRDefault="00470A8A" w:rsidP="00470A8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470A8A" w:rsidRPr="00352CB3" w:rsidRDefault="00470A8A" w:rsidP="00470A8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>
        <w:rPr>
          <w:sz w:val="26"/>
          <w:szCs w:val="26"/>
        </w:rPr>
        <w:t xml:space="preserve"> 1</w:t>
      </w:r>
      <w:r w:rsidR="00C900B6">
        <w:rPr>
          <w:sz w:val="26"/>
          <w:szCs w:val="26"/>
        </w:rPr>
        <w:t> 286 409,2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18</w:t>
      </w:r>
      <w:r w:rsidRPr="005D1511">
        <w:rPr>
          <w:sz w:val="26"/>
          <w:szCs w:val="26"/>
        </w:rPr>
        <w:t>2</w:t>
      </w:r>
      <w:r>
        <w:rPr>
          <w:sz w:val="26"/>
          <w:szCs w:val="26"/>
        </w:rPr>
        <w:t> 843,2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 w:rsidR="00BF4AB4">
        <w:rPr>
          <w:sz w:val="26"/>
          <w:szCs w:val="26"/>
        </w:rPr>
        <w:t>1 103 566,0</w:t>
      </w:r>
      <w:r w:rsidRPr="00352CB3">
        <w:rPr>
          <w:sz w:val="26"/>
          <w:szCs w:val="26"/>
        </w:rPr>
        <w:t xml:space="preserve"> тыс. рублей;</w:t>
      </w:r>
    </w:p>
    <w:p w:rsidR="00470A8A" w:rsidRPr="00352CB3" w:rsidRDefault="00470A8A" w:rsidP="00470A8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C900B6">
        <w:rPr>
          <w:sz w:val="26"/>
          <w:szCs w:val="26"/>
        </w:rPr>
        <w:t>1 310 601,9</w:t>
      </w:r>
      <w:r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470A8A" w:rsidRPr="00352CB3" w:rsidRDefault="00470A8A" w:rsidP="00470A8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24 192,7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977 898,3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777 788,1</w:t>
      </w:r>
      <w:r w:rsidRPr="00352CB3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670 685,2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976 431,5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5 768,7</w:t>
      </w:r>
      <w:r w:rsidRPr="00352CB3">
        <w:rPr>
          <w:sz w:val="26"/>
          <w:szCs w:val="26"/>
        </w:rPr>
        <w:t xml:space="preserve"> тыс. рублей, и на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884 806,8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</w:t>
      </w:r>
      <w:r>
        <w:rPr>
          <w:sz w:val="26"/>
          <w:szCs w:val="26"/>
        </w:rPr>
        <w:t>12 318,3</w:t>
      </w:r>
      <w:r w:rsidRPr="00352CB3">
        <w:rPr>
          <w:sz w:val="26"/>
          <w:szCs w:val="26"/>
        </w:rPr>
        <w:t xml:space="preserve">  тыс. рублей;</w:t>
      </w:r>
    </w:p>
    <w:p w:rsidR="000C24A3" w:rsidRPr="0026217A" w:rsidRDefault="000C24A3" w:rsidP="000C24A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</w:t>
      </w:r>
      <w:r>
        <w:rPr>
          <w:sz w:val="26"/>
          <w:szCs w:val="26"/>
        </w:rPr>
        <w:t>6</w:t>
      </w:r>
      <w:r w:rsidRPr="0026217A">
        <w:rPr>
          <w:sz w:val="26"/>
          <w:szCs w:val="26"/>
        </w:rPr>
        <w:t xml:space="preserve"> год в сумме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7</w:t>
      </w:r>
      <w:r w:rsidRPr="0026217A">
        <w:rPr>
          <w:sz w:val="26"/>
          <w:szCs w:val="26"/>
        </w:rPr>
        <w:t xml:space="preserve"> год </w:t>
      </w:r>
      <w:r>
        <w:rPr>
          <w:sz w:val="26"/>
          <w:szCs w:val="26"/>
        </w:rPr>
        <w:t>0,0</w:t>
      </w:r>
      <w:r w:rsidRPr="0026217A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0C24A3" w:rsidRPr="00352CB3" w:rsidRDefault="000C24A3" w:rsidP="000C24A3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2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3 к настоящему решению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4 к настоящему решению; 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8.1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10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11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11.1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0C24A3" w:rsidRPr="00352CB3" w:rsidRDefault="000C24A3" w:rsidP="000C24A3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Pr="00352CB3">
        <w:rPr>
          <w:sz w:val="26"/>
          <w:szCs w:val="26"/>
        </w:rPr>
        <w:t>(продажи) муниципального имущества Первомайского района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0C24A3" w:rsidRPr="00352CB3" w:rsidRDefault="000C24A3" w:rsidP="000C24A3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2026 и 202</w:t>
      </w:r>
      <w:r>
        <w:rPr>
          <w:sz w:val="26"/>
          <w:szCs w:val="26"/>
        </w:rPr>
        <w:t>7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0C24A3" w:rsidRPr="00352CB3" w:rsidRDefault="000C24A3" w:rsidP="000C24A3">
      <w:pPr>
        <w:pStyle w:val="a5"/>
        <w:ind w:left="0" w:firstLine="709"/>
        <w:rPr>
          <w:sz w:val="26"/>
          <w:szCs w:val="26"/>
        </w:rPr>
      </w:pPr>
    </w:p>
    <w:p w:rsidR="000C24A3" w:rsidRPr="00352CB3" w:rsidRDefault="000C24A3" w:rsidP="000C24A3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="00D26E52">
        <w:rPr>
          <w:sz w:val="26"/>
          <w:szCs w:val="26"/>
        </w:rPr>
        <w:t>31</w:t>
      </w:r>
      <w:r>
        <w:rPr>
          <w:sz w:val="26"/>
          <w:szCs w:val="26"/>
        </w:rPr>
        <w:t> 853,5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3 911,0</w:t>
      </w:r>
      <w:r w:rsidRPr="00352CB3">
        <w:rPr>
          <w:sz w:val="26"/>
          <w:szCs w:val="26"/>
        </w:rPr>
        <w:t xml:space="preserve"> тыс. рублей;</w:t>
      </w:r>
    </w:p>
    <w:p w:rsidR="000C24A3" w:rsidRPr="00352CB3" w:rsidRDefault="000C24A3" w:rsidP="000C24A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Pr="00352CB3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5 275,0</w:t>
      </w:r>
      <w:r w:rsidRPr="00352CB3">
        <w:rPr>
          <w:sz w:val="26"/>
          <w:szCs w:val="26"/>
        </w:rPr>
        <w:t xml:space="preserve"> тыс. рублей.</w:t>
      </w:r>
    </w:p>
    <w:p w:rsidR="000C24A3" w:rsidRPr="00352CB3" w:rsidRDefault="000C24A3" w:rsidP="000C24A3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0C24A3" w:rsidRPr="00352CB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lastRenderedPageBreak/>
        <w:t>10. Установить объем расходов на обслуживание муниципального долга муниципального образования «Первомайский район» на 2025 год в сумме 467,9 тыс. рублей, на 2026 год в сумме 176,7 тыс. рублей и на 2027 год в сумме 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13. Установить, что бюджетные кредиты бюджетам сельских поселений 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  бюджетными кредитами: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14.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муниципального дорожного фонда муниципального образования «Первомайский район»</w:t>
      </w:r>
      <w:r>
        <w:rPr>
          <w:rFonts w:ascii="PT Astra Serif" w:hAnsi="PT Astra Serif"/>
          <w:bCs/>
          <w:sz w:val="27"/>
          <w:szCs w:val="27"/>
        </w:rPr>
        <w:t xml:space="preserve">, </w:t>
      </w:r>
      <w:r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15.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>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</w:t>
      </w:r>
      <w:r>
        <w:rPr>
          <w:sz w:val="26"/>
          <w:szCs w:val="26"/>
        </w:rPr>
        <w:t xml:space="preserve"> Решению</w:t>
      </w:r>
      <w:r w:rsidRPr="00352CB3">
        <w:rPr>
          <w:sz w:val="26"/>
          <w:szCs w:val="26"/>
        </w:rPr>
        <w:t>.</w:t>
      </w:r>
    </w:p>
    <w:p w:rsidR="000C24A3" w:rsidRPr="00352CB3" w:rsidRDefault="000C24A3" w:rsidP="000C24A3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0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="0067043B">
        <w:rPr>
          <w:rFonts w:ascii="PT Astra Serif" w:hAnsi="PT Astra Serif"/>
          <w:bCs/>
          <w:sz w:val="27"/>
          <w:szCs w:val="27"/>
        </w:rPr>
        <w:t>568,0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рублей, на 202</w:t>
      </w:r>
      <w:r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50,0 тыс. рублей.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0C24A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поступающие в районн</w:t>
      </w:r>
      <w:r>
        <w:rPr>
          <w:rFonts w:ascii="PT Astra Serif" w:hAnsi="PT Astra Serif"/>
          <w:bCs/>
          <w:sz w:val="27"/>
          <w:szCs w:val="27"/>
        </w:rPr>
        <w:t>ый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>
        <w:rPr>
          <w:rFonts w:ascii="PT Astra Serif" w:hAnsi="PT Astra Serif"/>
          <w:bCs/>
          <w:sz w:val="27"/>
          <w:szCs w:val="27"/>
        </w:rPr>
        <w:t xml:space="preserve">,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</w:t>
      </w:r>
      <w:r w:rsidRPr="00DE0B3D">
        <w:rPr>
          <w:rFonts w:ascii="PT Astra Serif" w:hAnsi="PT Astra Serif"/>
          <w:bCs/>
          <w:sz w:val="27"/>
          <w:szCs w:val="27"/>
        </w:rPr>
        <w:lastRenderedPageBreak/>
        <w:t>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0C24A3" w:rsidRPr="00EE5043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2025 году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объема бюджетных ассигнований на реализацию Плана.</w:t>
      </w:r>
    </w:p>
    <w:p w:rsidR="000C24A3" w:rsidRPr="00AD4EC0" w:rsidRDefault="000C24A3" w:rsidP="000C24A3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2280"/>
        <w:gridCol w:w="3260"/>
        <w:gridCol w:w="1417"/>
        <w:gridCol w:w="1134"/>
        <w:gridCol w:w="1560"/>
      </w:tblGrid>
      <w:tr w:rsidR="003F3387" w:rsidRPr="00DF4BED" w:rsidTr="00F33C54">
        <w:trPr>
          <w:trHeight w:val="31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387" w:rsidRPr="00DF4BED" w:rsidRDefault="003F3387"/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1</w:t>
            </w:r>
          </w:p>
        </w:tc>
      </w:tr>
      <w:tr w:rsidR="003F3387" w:rsidRPr="00DF4BED" w:rsidTr="00F33C54">
        <w:trPr>
          <w:trHeight w:val="285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3F3387" w:rsidRPr="00DF4BED" w:rsidTr="000C24A3">
        <w:trPr>
          <w:trHeight w:val="64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3387" w:rsidRPr="00DF4BED" w:rsidRDefault="003F3387" w:rsidP="00F33C54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F3387">
        <w:trPr>
          <w:trHeight w:val="705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F3387" w:rsidRDefault="003F3387">
            <w:pPr>
              <w:jc w:val="center"/>
              <w:rPr>
                <w:b/>
                <w:bCs/>
                <w:sz w:val="26"/>
                <w:szCs w:val="26"/>
              </w:rPr>
            </w:pPr>
            <w:r w:rsidRPr="00DF4BED"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2025 год и на плановый период 2026 и 2027 годов</w:t>
            </w:r>
          </w:p>
          <w:p w:rsidR="002D6A6A" w:rsidRPr="00DF4BED" w:rsidRDefault="002D6A6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F3387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r w:rsidRPr="00DF4BED"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right"/>
            </w:pPr>
            <w:r w:rsidRPr="00DF4BED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863" w:rsidRPr="00DF4BED" w:rsidRDefault="003F3387" w:rsidP="002D6A6A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</w:tc>
      </w:tr>
      <w:tr w:rsidR="003F3387" w:rsidRPr="00DF4BED" w:rsidTr="003F3387">
        <w:trPr>
          <w:trHeight w:val="312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F3387" w:rsidRPr="00DF4BED" w:rsidTr="003F3387">
        <w:trPr>
          <w:trHeight w:val="639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387" w:rsidRPr="00DF4BED" w:rsidRDefault="003F33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387" w:rsidRPr="00DF4BED" w:rsidRDefault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3F3387" w:rsidRPr="00DF4BED" w:rsidTr="003F3387">
        <w:trPr>
          <w:trHeight w:val="2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387" w:rsidRPr="00DF4BED" w:rsidRDefault="003F3387">
            <w:pPr>
              <w:jc w:val="center"/>
            </w:pPr>
            <w:r w:rsidRPr="00DF4BED">
              <w:t>5</w:t>
            </w:r>
          </w:p>
        </w:tc>
      </w:tr>
      <w:tr w:rsidR="00FD2C3E" w:rsidRPr="00DF4BED" w:rsidTr="003F3387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1 103 566,0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777 788,1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670 685,2</w:t>
            </w:r>
          </w:p>
        </w:tc>
      </w:tr>
      <w:tr w:rsidR="00FD2C3E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1 095 020,0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777 916,9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670 814,0</w:t>
            </w:r>
          </w:p>
        </w:tc>
      </w:tr>
      <w:tr w:rsidR="00FD2C3E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157 476,3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32 340,8</w:t>
            </w:r>
          </w:p>
        </w:tc>
      </w:tr>
      <w:tr w:rsidR="00FD2C3E" w:rsidRPr="00DF4BED" w:rsidTr="003F3387">
        <w:trPr>
          <w:trHeight w:val="76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32 340,8</w:t>
            </w:r>
          </w:p>
        </w:tc>
      </w:tr>
      <w:tr w:rsidR="00FD2C3E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3F3387">
        <w:trPr>
          <w:trHeight w:val="60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418 247,8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259 240,2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152 068,1</w:t>
            </w:r>
          </w:p>
        </w:tc>
      </w:tr>
      <w:tr w:rsidR="00FD2C3E" w:rsidRPr="00DF4BED" w:rsidTr="00F33C54">
        <w:trPr>
          <w:trHeight w:val="79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F33C54">
        <w:trPr>
          <w:trHeight w:val="133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</w:t>
            </w:r>
            <w:r>
              <w:rPr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2 062,6</w:t>
            </w:r>
          </w:p>
        </w:tc>
      </w:tr>
      <w:tr w:rsidR="00FD2C3E" w:rsidRPr="00DF4BED" w:rsidTr="00F33C54">
        <w:trPr>
          <w:trHeight w:val="108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8 914,0</w:t>
            </w:r>
          </w:p>
        </w:tc>
      </w:tr>
      <w:tr w:rsidR="00FD2C3E" w:rsidRPr="00DF4BED" w:rsidTr="003F3387">
        <w:trPr>
          <w:trHeight w:val="139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2 02 25315 02 0000 150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2C3E" w:rsidRDefault="00FD2C3E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63 892,8</w:t>
            </w:r>
          </w:p>
        </w:tc>
      </w:tr>
      <w:tr w:rsidR="00FD2C3E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D2C3E" w:rsidRPr="00DF4BED" w:rsidTr="003F3387">
        <w:trPr>
          <w:trHeight w:val="55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3F3387">
        <w:trPr>
          <w:trHeight w:val="1056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73A81">
        <w:trPr>
          <w:trHeight w:val="8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73A81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2C3E" w:rsidRDefault="00FD2C3E">
            <w:pPr>
              <w:jc w:val="both"/>
            </w:pPr>
            <w:r>
              <w:rPr>
                <w:sz w:val="22"/>
                <w:szCs w:val="22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A28AF">
        <w:trPr>
          <w:trHeight w:val="79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подготовку проектов межевания </w:t>
            </w:r>
            <w:r>
              <w:rPr>
                <w:sz w:val="20"/>
                <w:szCs w:val="20"/>
              </w:rPr>
              <w:lastRenderedPageBreak/>
              <w:t>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73A81">
        <w:trPr>
          <w:trHeight w:val="36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181 428,5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4A28AF">
        <w:trPr>
          <w:trHeight w:val="564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202 124,1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84 298,4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77 198,7</w:t>
            </w:r>
          </w:p>
        </w:tc>
      </w:tr>
      <w:tr w:rsidR="00FD2C3E" w:rsidRPr="00DF4BED" w:rsidTr="003F3387">
        <w:trPr>
          <w:trHeight w:val="58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400 560,0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397 230,1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397 159,1</w:t>
            </w:r>
          </w:p>
        </w:tc>
      </w:tr>
      <w:tr w:rsidR="00FD2C3E" w:rsidRPr="00DF4BED" w:rsidTr="003F3387">
        <w:trPr>
          <w:trHeight w:val="108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344 692,8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341 522,4</w:t>
            </w:r>
          </w:p>
        </w:tc>
      </w:tr>
      <w:tr w:rsidR="00FD2C3E" w:rsidRPr="00DF4BED" w:rsidTr="00473A81">
        <w:trPr>
          <w:trHeight w:val="11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14 965,6</w:t>
            </w:r>
          </w:p>
        </w:tc>
      </w:tr>
      <w:tr w:rsidR="00FD2C3E" w:rsidRPr="00DF4BED" w:rsidTr="003F3387">
        <w:trPr>
          <w:trHeight w:val="888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1 353,0</w:t>
            </w:r>
          </w:p>
        </w:tc>
      </w:tr>
      <w:tr w:rsidR="00FD2C3E" w:rsidRPr="00DF4BED" w:rsidTr="003F3387">
        <w:trPr>
          <w:trHeight w:val="11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2 799,8</w:t>
            </w:r>
          </w:p>
        </w:tc>
      </w:tr>
      <w:tr w:rsidR="00FD2C3E" w:rsidRPr="00DF4BED" w:rsidTr="00473A81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2C3E" w:rsidRDefault="00FD2C3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</w:tr>
      <w:tr w:rsidR="00FD2C3E" w:rsidRPr="00DF4BED" w:rsidTr="004A28AF">
        <w:trPr>
          <w:trHeight w:val="3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36 501,8</w:t>
            </w:r>
          </w:p>
        </w:tc>
      </w:tr>
      <w:tr w:rsidR="00FD2C3E" w:rsidRPr="00DF4BED" w:rsidTr="008968A2">
        <w:trPr>
          <w:trHeight w:val="523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89 246,0</w:t>
            </w:r>
          </w:p>
        </w:tc>
      </w:tr>
      <w:tr w:rsidR="00FD2C3E" w:rsidRPr="00DF4BED" w:rsidTr="004A28AF">
        <w:trPr>
          <w:trHeight w:val="238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</w:tr>
      <w:tr w:rsidR="00FD2C3E" w:rsidRPr="00DF4BED" w:rsidTr="004A28AF">
        <w:trPr>
          <w:trHeight w:val="87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FD2C3E" w:rsidRPr="00DF4BED" w:rsidTr="003F3387">
        <w:trPr>
          <w:trHeight w:val="93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FD2C3E" w:rsidRPr="00DF4BED" w:rsidTr="003F3387">
        <w:trPr>
          <w:trHeight w:val="54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3F3387">
        <w:trPr>
          <w:trHeight w:val="39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51 982,1</w:t>
            </w:r>
          </w:p>
        </w:tc>
      </w:tr>
      <w:tr w:rsidR="00FD2C3E" w:rsidRPr="00DF4BED" w:rsidTr="003F3387">
        <w:trPr>
          <w:trHeight w:val="57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9 587,4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D2C3E" w:rsidRPr="00DF4BED" w:rsidTr="008968A2">
        <w:trPr>
          <w:trHeight w:val="82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C3E" w:rsidRDefault="00FD2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C3E" w:rsidRDefault="00FD2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2C3E" w:rsidRDefault="00FD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D2C3E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C3E" w:rsidRDefault="00FD2C3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1 173,1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D2C3E" w:rsidRPr="00DF4BED" w:rsidTr="008968A2">
        <w:trPr>
          <w:trHeight w:val="825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C3E" w:rsidRDefault="00FD2C3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-2 214,6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2C3E" w:rsidRDefault="00FD2C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</w:t>
            </w:r>
          </w:p>
        </w:tc>
      </w:tr>
    </w:tbl>
    <w:p w:rsidR="003F3387" w:rsidRPr="00DF4BED" w:rsidRDefault="003F3387" w:rsidP="007D547F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61" w:type="dxa"/>
        <w:tblInd w:w="93" w:type="dxa"/>
        <w:tblLook w:val="04A0"/>
      </w:tblPr>
      <w:tblGrid>
        <w:gridCol w:w="4835"/>
        <w:gridCol w:w="277"/>
        <w:gridCol w:w="1674"/>
        <w:gridCol w:w="459"/>
        <w:gridCol w:w="994"/>
        <w:gridCol w:w="1249"/>
        <w:gridCol w:w="239"/>
        <w:gridCol w:w="34"/>
      </w:tblGrid>
      <w:tr w:rsidR="003F3387" w:rsidRPr="00DF4BED" w:rsidTr="001714F9">
        <w:trPr>
          <w:gridAfter w:val="2"/>
          <w:wAfter w:w="273" w:type="dxa"/>
          <w:trHeight w:val="126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4A5863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6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3F3387" w:rsidRPr="00DF4BED" w:rsidTr="00395C83">
        <w:trPr>
          <w:gridAfter w:val="1"/>
          <w:wAfter w:w="34" w:type="dxa"/>
          <w:trHeight w:val="228"/>
        </w:trPr>
        <w:tc>
          <w:tcPr>
            <w:tcW w:w="9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387" w:rsidRPr="00DF4BED" w:rsidRDefault="003F3387" w:rsidP="003F3387">
            <w:pPr>
              <w:jc w:val="right"/>
              <w:rPr>
                <w:sz w:val="20"/>
                <w:szCs w:val="20"/>
              </w:rPr>
            </w:pPr>
          </w:p>
        </w:tc>
      </w:tr>
      <w:tr w:rsidR="003F3387" w:rsidRPr="00DF4BED" w:rsidTr="00395C83">
        <w:trPr>
          <w:gridAfter w:val="1"/>
          <w:wAfter w:w="34" w:type="dxa"/>
          <w:trHeight w:val="900"/>
        </w:trPr>
        <w:tc>
          <w:tcPr>
            <w:tcW w:w="97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387" w:rsidRDefault="003F3387" w:rsidP="003F3387">
            <w:pPr>
              <w:jc w:val="center"/>
              <w:rPr>
                <w:b/>
                <w:bCs/>
                <w:sz w:val="20"/>
                <w:szCs w:val="20"/>
              </w:rPr>
            </w:pPr>
            <w:r w:rsidRPr="00DF4BED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 </w:t>
            </w:r>
          </w:p>
          <w:p w:rsidR="005F4103" w:rsidRDefault="001714F9" w:rsidP="001714F9">
            <w:pPr>
              <w:jc w:val="right"/>
              <w:rPr>
                <w:b/>
                <w:bCs/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тыс. рублей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39"/>
              <w:gridCol w:w="640"/>
              <w:gridCol w:w="686"/>
              <w:gridCol w:w="1601"/>
              <w:gridCol w:w="600"/>
              <w:gridCol w:w="1198"/>
            </w:tblGrid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6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5F4103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6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1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F4103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5F4103" w:rsidRPr="005F4103" w:rsidTr="008433EF">
              <w:trPr>
                <w:trHeight w:val="230"/>
              </w:trPr>
              <w:tc>
                <w:tcPr>
                  <w:tcW w:w="4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F4103" w:rsidRPr="005F4103" w:rsidRDefault="005F4103" w:rsidP="005F4103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F4103" w:rsidRPr="005F4103" w:rsidTr="008433EF">
              <w:trPr>
                <w:trHeight w:val="2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F4103" w:rsidRPr="005F4103" w:rsidRDefault="005F4103" w:rsidP="005F4103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0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B3491B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1 310 601,9</w:t>
                  </w:r>
                </w:p>
              </w:tc>
            </w:tr>
            <w:tr w:rsidR="00B3491B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1 377,2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1 377,2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B3491B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1 377,2</w:t>
                  </w:r>
                </w:p>
              </w:tc>
            </w:tr>
            <w:tr w:rsidR="00B3491B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731,9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426,9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B3491B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159 882,2</w:t>
                  </w:r>
                </w:p>
              </w:tc>
            </w:tr>
            <w:tr w:rsidR="00B3491B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55 763,9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2 429,7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2 429,7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2 429,7</w:t>
                  </w:r>
                </w:p>
              </w:tc>
            </w:tr>
            <w:tr w:rsidR="00B3491B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2 429,7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35 966,5</w:t>
                  </w:r>
                </w:p>
              </w:tc>
            </w:tr>
            <w:tr w:rsidR="00B3491B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29 574,9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29 574,9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24 926,5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4 468,4</w:t>
                  </w:r>
                </w:p>
              </w:tc>
            </w:tr>
            <w:tr w:rsidR="00B3491B" w:rsidRPr="005F4103" w:rsidTr="008433EF">
              <w:trPr>
                <w:trHeight w:val="4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</w:tr>
            <w:tr w:rsidR="00B3491B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предоставления архивных услуг архивными учреждениями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B3491B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328,0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289,5</w:t>
                  </w:r>
                </w:p>
              </w:tc>
            </w:tr>
            <w:tr w:rsidR="00B3491B" w:rsidRPr="005F4103" w:rsidTr="008433EF">
              <w:trPr>
                <w:trHeight w:val="7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1046340640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38,5</w:t>
                  </w:r>
                </w:p>
              </w:tc>
            </w:tr>
            <w:tr w:rsidR="00B3491B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B3491B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5 271,1</w:t>
                  </w:r>
                </w:p>
              </w:tc>
            </w:tr>
            <w:tr w:rsidR="00B3491B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B3491B" w:rsidRPr="005F4103" w:rsidTr="008433EF">
              <w:trPr>
                <w:trHeight w:val="10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211,7</w:t>
                  </w:r>
                </w:p>
              </w:tc>
            </w:tr>
            <w:tr w:rsidR="00B3491B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192,4</w:t>
                  </w:r>
                </w:p>
              </w:tc>
            </w:tr>
            <w:tr w:rsidR="00B3491B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19,3</w:t>
                  </w:r>
                </w:p>
              </w:tc>
            </w:tr>
            <w:tr w:rsidR="00B3491B" w:rsidRPr="005F4103" w:rsidTr="008433EF">
              <w:trPr>
                <w:trHeight w:val="73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B3491B" w:rsidRPr="005F4103" w:rsidTr="008433EF">
              <w:trPr>
                <w:trHeight w:val="8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699,6</w:t>
                  </w:r>
                </w:p>
              </w:tc>
            </w:tr>
            <w:tr w:rsidR="00B3491B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631,0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68,6</w:t>
                  </w:r>
                </w:p>
              </w:tc>
            </w:tr>
            <w:tr w:rsidR="00B3491B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B3491B" w:rsidRPr="005F4103" w:rsidTr="008433EF">
              <w:trPr>
                <w:trHeight w:val="10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4 342,0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3 947,3</w:t>
                  </w:r>
                </w:p>
              </w:tc>
            </w:tr>
            <w:tr w:rsidR="00B3491B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394,7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3491B" w:rsidRPr="005F4103" w:rsidTr="008433EF">
              <w:trPr>
                <w:trHeight w:val="17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3491B" w:rsidRPr="005F4103" w:rsidTr="008433EF">
              <w:trPr>
                <w:trHeight w:val="111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1346240800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3491B" w:rsidRPr="005F4103" w:rsidTr="008433EF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B3491B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B3491B" w:rsidRPr="005F4103" w:rsidTr="008433EF">
              <w:trPr>
                <w:trHeight w:val="20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B3491B" w:rsidRPr="005F4103" w:rsidTr="008433EF">
              <w:trPr>
                <w:trHeight w:val="15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B3491B" w:rsidRPr="005F4103" w:rsidTr="008433EF">
              <w:trPr>
                <w:trHeight w:val="6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1946240450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B3491B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B3491B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B3491B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768,2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692,9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2346040940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75,3</w:t>
                  </w:r>
                </w:p>
              </w:tc>
            </w:tr>
            <w:tr w:rsidR="00B3491B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Непрограммное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направление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B3491B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B3491B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17,0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проведения выборов и </w:t>
                  </w:r>
                  <w:r>
                    <w:rPr>
                      <w:sz w:val="20"/>
                      <w:szCs w:val="20"/>
                    </w:rPr>
                    <w:br/>
                    <w:t>референдумов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выборов в представительные органы</w:t>
                  </w:r>
                  <w:r>
                    <w:rPr>
                      <w:sz w:val="20"/>
                      <w:szCs w:val="20"/>
                    </w:rPr>
                    <w:br/>
                    <w:t>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3 220,0</w:t>
                  </w:r>
                </w:p>
              </w:tc>
            </w:tr>
            <w:tr w:rsidR="00B3491B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14 130,7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12 096,3</w:t>
                  </w:r>
                </w:p>
              </w:tc>
            </w:tr>
            <w:tr w:rsidR="00B3491B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8 502,2</w:t>
                  </w:r>
                </w:p>
              </w:tc>
            </w:tr>
            <w:tr w:rsidR="00B3491B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3 572,9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21,2</w:t>
                  </w:r>
                </w:p>
              </w:tc>
            </w:tr>
            <w:tr w:rsidR="00B3491B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1 339,4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B3491B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B3491B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B3491B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239,4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695,0</w:t>
                  </w:r>
                </w:p>
              </w:tc>
            </w:tr>
            <w:tr w:rsidR="00B3491B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105,0</w:t>
                  </w:r>
                </w:p>
              </w:tc>
            </w:tr>
            <w:tr w:rsidR="00B3491B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2025 - 2027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230,0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B3491B" w:rsidRPr="005F4103" w:rsidTr="008433EF">
              <w:trPr>
                <w:trHeight w:val="5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B3491B" w:rsidRPr="005F4103" w:rsidTr="008433EF">
              <w:trPr>
                <w:trHeight w:val="3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B3491B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B3491B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888,8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«Обеспечение безопасности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пожарной безопасности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11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извещателей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13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      </w:r>
                  <w:proofErr w:type="spellStart"/>
                  <w:r>
                    <w:rPr>
                      <w:sz w:val="20"/>
                      <w:szCs w:val="20"/>
                    </w:rPr>
                    <w:t>извещателей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808,8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B3491B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475,1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B3491B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333,7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235,7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B3491B" w:rsidRPr="005F4103" w:rsidTr="008433EF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35 501,9</w:t>
                  </w:r>
                </w:p>
              </w:tc>
            </w:tr>
            <w:tr w:rsidR="00B3491B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рынка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B3491B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B3491B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«Содействие развитию социального партнерства, улучшению условий и охраны труда»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214,6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212,4</w:t>
                  </w:r>
                </w:p>
              </w:tc>
            </w:tr>
            <w:tr w:rsidR="00B3491B" w:rsidRPr="005F4103" w:rsidTr="008433EF">
              <w:trPr>
                <w:trHeight w:val="6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0546240040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2,2</w:t>
                  </w:r>
                </w:p>
              </w:tc>
            </w:tr>
            <w:tr w:rsidR="00B3491B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B3491B" w:rsidRPr="005F4103" w:rsidTr="008433EF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B3491B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B3491B" w:rsidRPr="005F4103" w:rsidTr="008433EF">
              <w:trPr>
                <w:trHeight w:val="9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B3491B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2 781,9</w:t>
                  </w:r>
                </w:p>
              </w:tc>
            </w:tr>
            <w:tr w:rsidR="00B3491B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31 853,5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B3491B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«Капитальный ремонт и (или) ремонт автомобильных дорог общего пользования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183849Д000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27 000,0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20 000,0</w:t>
                  </w:r>
                </w:p>
              </w:tc>
            </w:tr>
            <w:tr w:rsidR="00B3491B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18384SД000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7 000,0</w:t>
                  </w:r>
                </w:p>
              </w:tc>
            </w:tr>
            <w:tr w:rsidR="00B3491B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B3491B" w:rsidRPr="005F4103" w:rsidTr="008433EF">
              <w:trPr>
                <w:trHeight w:val="7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4 853,5</w:t>
                  </w:r>
                </w:p>
              </w:tc>
            </w:tr>
            <w:tr w:rsidR="00B3491B" w:rsidRPr="005F4103" w:rsidTr="008433EF">
              <w:trPr>
                <w:trHeight w:val="6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1 052,6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79522SД000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1 052,6</w:t>
                  </w:r>
                </w:p>
              </w:tc>
            </w:tr>
            <w:tr w:rsidR="00B3491B" w:rsidRPr="005F4103" w:rsidTr="008433EF">
              <w:trPr>
                <w:trHeight w:val="8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3 793,7</w:t>
                  </w:r>
                </w:p>
              </w:tc>
            </w:tr>
            <w:tr w:rsidR="00B3491B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3 793,7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7,2</w:t>
                  </w:r>
                </w:p>
              </w:tc>
            </w:tr>
            <w:tr w:rsidR="00B3491B" w:rsidRPr="005F4103" w:rsidTr="008433EF">
              <w:trPr>
                <w:trHeight w:val="6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7,2</w:t>
                  </w:r>
                </w:p>
              </w:tc>
            </w:tr>
            <w:tr w:rsidR="00B3491B" w:rsidRPr="005F4103" w:rsidTr="00F5390A">
              <w:trPr>
                <w:trHeight w:val="43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B3491B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B3491B" w:rsidRPr="005F4103" w:rsidTr="008433EF">
              <w:trPr>
                <w:trHeight w:val="79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651,9</w:t>
                  </w:r>
                </w:p>
              </w:tc>
            </w:tr>
            <w:tr w:rsidR="00B3491B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B3491B" w:rsidRPr="005F4103" w:rsidTr="008433EF">
              <w:trPr>
                <w:trHeight w:val="9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409,9</w:t>
                  </w:r>
                </w:p>
              </w:tc>
            </w:tr>
            <w:tr w:rsidR="00B3491B" w:rsidRPr="005F4103" w:rsidTr="008433EF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B3491B" w:rsidRPr="005F4103" w:rsidTr="008433EF">
              <w:trPr>
                <w:trHeight w:val="8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B3491B" w:rsidRPr="005F4103" w:rsidTr="00F5390A">
              <w:trPr>
                <w:trHeight w:val="27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B3491B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B3491B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B3491B" w:rsidRPr="005F4103" w:rsidTr="008433EF">
              <w:trPr>
                <w:trHeight w:val="3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B3491B" w:rsidRPr="005F4103" w:rsidTr="008433EF">
              <w:trPr>
                <w:trHeight w:val="6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22 811,1</w:t>
                  </w:r>
                </w:p>
              </w:tc>
            </w:tr>
            <w:tr w:rsidR="00B3491B" w:rsidRPr="005F4103" w:rsidTr="00F5390A">
              <w:trPr>
                <w:trHeight w:val="32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9 132,5</w:t>
                  </w:r>
                </w:p>
              </w:tc>
            </w:tr>
            <w:tr w:rsidR="00B3491B" w:rsidRPr="005F4103" w:rsidTr="008433EF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B3491B" w:rsidRPr="005F4103" w:rsidTr="004A5863">
              <w:trPr>
                <w:trHeight w:val="38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«Обеспечение мероприятий по улучшению жилищных условий работников бюджетной сферы, работающих и проживающих в малых городах и сельских территориях»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B3491B" w:rsidRPr="005F4103" w:rsidTr="00F5390A">
              <w:trPr>
                <w:trHeight w:val="27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B3491B" w:rsidRPr="005F4103" w:rsidTr="00F5390A">
              <w:trPr>
                <w:trHeight w:val="244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133954И870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9 123,4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B3491B" w:rsidRPr="005F4103" w:rsidTr="008433EF">
              <w:trPr>
                <w:trHeight w:val="3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 программа «Жилье и городская среда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B3491B" w:rsidRPr="005F4103" w:rsidTr="00F5390A">
              <w:trPr>
                <w:trHeight w:val="33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9,1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4A5863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F5390A">
              <w:trPr>
                <w:trHeight w:val="35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«Чистая вода»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8433EF">
              <w:trPr>
                <w:trHeight w:val="40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1938941370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604,0</w:t>
                  </w:r>
                </w:p>
              </w:tc>
            </w:tr>
            <w:tr w:rsidR="00B3491B" w:rsidRPr="005F4103" w:rsidTr="00F5390A">
              <w:trPr>
                <w:trHeight w:val="28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13 074,6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B3491B" w:rsidRPr="005F4103" w:rsidTr="00470A8A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B3491B" w:rsidRPr="005F4103" w:rsidTr="00470A8A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B3491B" w:rsidRPr="005F4103" w:rsidTr="00470A8A">
              <w:trPr>
                <w:trHeight w:val="55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B3491B" w:rsidRPr="005F4103" w:rsidTr="00470A8A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13WИ455550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7 082,6</w:t>
                  </w:r>
                </w:p>
              </w:tc>
            </w:tr>
            <w:tr w:rsidR="00B3491B" w:rsidRPr="005F4103" w:rsidTr="004A5863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B3491B" w:rsidRPr="005F4103" w:rsidTr="008433EF">
              <w:trPr>
                <w:trHeight w:val="40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B3491B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«Благоустройство сельских территорий»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4 854,0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8433EF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B3491B" w:rsidRPr="005F4103" w:rsidTr="004A5863">
              <w:trPr>
                <w:trHeight w:val="6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27395L5769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2 854,1</w:t>
                  </w:r>
                </w:p>
              </w:tc>
            </w:tr>
            <w:tr w:rsidR="00B3491B" w:rsidRPr="005F4103" w:rsidTr="004A5863">
              <w:trPr>
                <w:trHeight w:val="79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1 138,0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974,0</w:t>
                  </w:r>
                </w:p>
              </w:tc>
            </w:tr>
            <w:tr w:rsidR="00B3491B" w:rsidRPr="005F4103" w:rsidTr="004A5863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854,0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854,0</w:t>
                  </w:r>
                </w:p>
              </w:tc>
            </w:tr>
            <w:tr w:rsidR="00B3491B" w:rsidRPr="005F4103" w:rsidTr="008433EF">
              <w:trPr>
                <w:trHeight w:val="62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B3491B" w:rsidRPr="005F4103" w:rsidTr="008433EF">
              <w:trPr>
                <w:trHeight w:val="3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B3491B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B3491B" w:rsidRPr="005F4103" w:rsidTr="008433EF">
              <w:trPr>
                <w:trHeight w:val="4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164,0</w:t>
                  </w:r>
                </w:p>
              </w:tc>
            </w:tr>
            <w:tr w:rsidR="00B3491B" w:rsidRPr="005F4103" w:rsidTr="004A5863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12 161,5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"Охрана окружающей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экологической безопасности в области обращения с отходами»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B3491B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B3491B" w:rsidRPr="005F4103" w:rsidTr="008433EF">
              <w:trPr>
                <w:trHeight w:val="6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1547140190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8 351,0</w:t>
                  </w:r>
                </w:p>
              </w:tc>
            </w:tr>
            <w:tr w:rsidR="00B3491B" w:rsidRPr="005F4103" w:rsidTr="008433EF">
              <w:trPr>
                <w:trHeight w:val="34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3 810,5</w:t>
                  </w:r>
                </w:p>
              </w:tc>
            </w:tr>
            <w:tr w:rsidR="00B3491B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B3491B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плана природоохранных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B3491B" w:rsidRPr="005F4103" w:rsidTr="008433EF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1 737,1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B3491B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79527S0190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2 073,4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1 255,8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39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Первомайском районе"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Молодежь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B3491B" w:rsidRPr="005F4103" w:rsidTr="008433EF">
              <w:trPr>
                <w:trHeight w:val="3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B3491B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1 225,8</w:t>
                  </w:r>
                </w:p>
              </w:tc>
            </w:tr>
            <w:tr w:rsidR="00B3491B" w:rsidRPr="005F4103" w:rsidTr="008433EF">
              <w:trPr>
                <w:trHeight w:val="33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1 196,1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30 243,1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2 256,0</w:t>
                  </w:r>
                </w:p>
              </w:tc>
            </w:tr>
            <w:tr w:rsidR="00B3491B" w:rsidRPr="005F4103" w:rsidTr="008433EF">
              <w:trPr>
                <w:trHeight w:val="80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F5390A">
              <w:trPr>
                <w:trHeight w:val="42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4A5863">
              <w:trPr>
                <w:trHeight w:val="5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3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1146040710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DA7535">
              <w:trPr>
                <w:trHeight w:val="55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B3491B" w:rsidRPr="005F4103" w:rsidTr="00473557">
              <w:trPr>
                <w:trHeight w:val="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B3491B" w:rsidRPr="005F4103" w:rsidTr="00473557">
              <w:trPr>
                <w:trHeight w:val="704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2 004,6</w:t>
                  </w:r>
                </w:p>
              </w:tc>
            </w:tr>
            <w:tr w:rsidR="00B3491B" w:rsidRPr="005F4103" w:rsidTr="004A5863">
              <w:trPr>
                <w:trHeight w:val="6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B3491B" w:rsidRPr="005F4103" w:rsidTr="004A5863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в части средств, несофинансируемых из </w:t>
                  </w:r>
                  <w:r>
                    <w:rPr>
                      <w:sz w:val="20"/>
                      <w:szCs w:val="20"/>
                    </w:rPr>
                    <w:lastRenderedPageBreak/>
                    <w:t>федерального бюджета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27392А5766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1 578,7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27392L5766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425,9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211,4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5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Социальная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B3491B" w:rsidRPr="005F4103" w:rsidTr="00473557">
              <w:trPr>
                <w:trHeight w:val="36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121,4</w:t>
                  </w:r>
                </w:p>
              </w:tc>
            </w:tr>
            <w:tr w:rsidR="00B3491B" w:rsidRPr="005F4103" w:rsidTr="008433EF">
              <w:trPr>
                <w:trHeight w:val="6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79537S0710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26 815,9</w:t>
                  </w:r>
                </w:p>
              </w:tc>
            </w:tr>
            <w:tr w:rsidR="00B3491B" w:rsidRPr="005F4103" w:rsidTr="008433EF">
              <w:trPr>
                <w:trHeight w:val="8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B3491B" w:rsidRPr="005F4103" w:rsidTr="00473557">
              <w:trPr>
                <w:trHeight w:val="35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25 915,0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14 965,6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2 187,0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21,9</w:t>
                  </w:r>
                </w:p>
              </w:tc>
            </w:tr>
            <w:tr w:rsidR="00B3491B" w:rsidRPr="005F4103" w:rsidTr="00473557">
              <w:trPr>
                <w:trHeight w:val="47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2 165,1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12 778,6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129,4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6 324,6</w:t>
                  </w:r>
                </w:p>
              </w:tc>
            </w:tr>
            <w:tr w:rsidR="00B3491B" w:rsidRPr="005F4103" w:rsidTr="008433EF">
              <w:trPr>
                <w:trHeight w:val="31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6 324,6</w:t>
                  </w:r>
                </w:p>
              </w:tc>
            </w:tr>
            <w:tr w:rsidR="00B3491B" w:rsidRPr="005F4103" w:rsidTr="008433EF">
              <w:trPr>
                <w:trHeight w:val="127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6 727,9</w:t>
                  </w:r>
                </w:p>
              </w:tc>
            </w:tr>
            <w:tr w:rsidR="00B3491B" w:rsidRPr="005F4103" w:rsidTr="008433EF">
              <w:trPr>
                <w:trHeight w:val="15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11471А0820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4 486,9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11471R0820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2 241,0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      </w:r>
                  <w:proofErr w:type="gramStart"/>
                  <w:r>
                    <w:rPr>
                      <w:sz w:val="20"/>
                      <w:szCs w:val="20"/>
                    </w:rPr>
                    <w:t>погашения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1147941470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4 221,5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B3491B" w:rsidRPr="005F4103" w:rsidTr="008433EF">
              <w:trPr>
                <w:trHeight w:val="5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13460L4970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900,9</w:t>
                  </w:r>
                </w:p>
              </w:tc>
            </w:tr>
            <w:tr w:rsidR="00B3491B" w:rsidRPr="005F4103" w:rsidTr="005B539B">
              <w:trPr>
                <w:trHeight w:val="49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1 171,2</w:t>
                  </w:r>
                </w:p>
              </w:tc>
            </w:tr>
            <w:tr w:rsidR="00B3491B" w:rsidRPr="005F4103" w:rsidTr="005B539B">
              <w:trPr>
                <w:trHeight w:val="55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217,0</w:t>
                  </w:r>
                </w:p>
              </w:tc>
            </w:tr>
            <w:tr w:rsidR="00B3491B" w:rsidRPr="005F4103" w:rsidTr="008433EF">
              <w:trPr>
                <w:trHeight w:val="6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217,0</w:t>
                  </w:r>
                </w:p>
              </w:tc>
            </w:tr>
            <w:tr w:rsidR="00B3491B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954,2</w:t>
                  </w:r>
                </w:p>
              </w:tc>
            </w:tr>
            <w:tr w:rsidR="00B3491B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3491B" w:rsidRPr="005F4103" w:rsidTr="008433EF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251,2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7953100300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"Повышение качества жизни ветеранов и инвалидов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7953700100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287,5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99 116,0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10 851,5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10 055,0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8 738,1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1 316,9</w:t>
                  </w:r>
                </w:p>
              </w:tc>
            </w:tr>
            <w:tr w:rsidR="00B3491B" w:rsidRPr="005F4103" w:rsidTr="008433EF">
              <w:trPr>
                <w:trHeight w:val="52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351,0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351,0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3491B" w:rsidRPr="005F4103" w:rsidTr="00470A8A">
              <w:trPr>
                <w:trHeight w:val="28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445,5</w:t>
                  </w:r>
                </w:p>
              </w:tc>
            </w:tr>
            <w:tr w:rsidR="00B3491B" w:rsidRPr="005F4103" w:rsidTr="00394872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445,5</w:t>
                  </w:r>
                </w:p>
              </w:tc>
            </w:tr>
            <w:tr w:rsidR="00B3491B" w:rsidRPr="005F4103" w:rsidTr="00394872">
              <w:trPr>
                <w:trHeight w:val="31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445,5</w:t>
                  </w:r>
                </w:p>
              </w:tc>
            </w:tr>
            <w:tr w:rsidR="00B3491B" w:rsidRPr="005F4103" w:rsidTr="00394872">
              <w:trPr>
                <w:trHeight w:val="264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445,5</w:t>
                  </w:r>
                </w:p>
              </w:tc>
            </w:tr>
            <w:tr w:rsidR="00B3491B" w:rsidRPr="005F4103" w:rsidTr="00394872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445,5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9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C65D27">
              <w:trPr>
                <w:trHeight w:val="214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2 470,0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47 818,5</w:t>
                  </w:r>
                </w:p>
              </w:tc>
            </w:tr>
            <w:tr w:rsidR="00B3491B" w:rsidRPr="005F4103" w:rsidTr="00C65D27">
              <w:trPr>
                <w:trHeight w:val="2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47 818,5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47 818,5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36 210,8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36 210,8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6 430,0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1938040910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6 430,0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B3491B" w:rsidRPr="005F4103" w:rsidTr="008433EF">
              <w:trPr>
                <w:trHeight w:val="8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Софинансирование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платы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концедента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B3491B" w:rsidRPr="005F4103" w:rsidTr="008433EF">
              <w:trPr>
                <w:trHeight w:val="4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1938240220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B3491B" w:rsidRPr="005F4103" w:rsidTr="004A5863">
              <w:trPr>
                <w:trHeight w:val="8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B3491B" w:rsidRPr="005F4103" w:rsidTr="005B539B">
              <w:trPr>
                <w:trHeight w:val="6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1946440130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11 607,7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467,9</w:t>
                  </w:r>
                </w:p>
              </w:tc>
            </w:tr>
            <w:tr w:rsidR="00B3491B" w:rsidRPr="005F4103" w:rsidTr="00C65D27">
              <w:trPr>
                <w:trHeight w:val="15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37 508,2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B3491B" w:rsidRPr="005F4103" w:rsidTr="00C65D27">
              <w:trPr>
                <w:trHeight w:val="26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22 503,3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B3491B" w:rsidRPr="005F4103" w:rsidTr="00C65D27">
              <w:trPr>
                <w:trHeight w:val="26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2146540М70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22 503,3</w:t>
                  </w:r>
                </w:p>
              </w:tc>
            </w:tr>
            <w:tr w:rsidR="00B3491B" w:rsidRPr="005F4103" w:rsidTr="008433EF">
              <w:trPr>
                <w:trHeight w:val="45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15 004,9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15 004,9</w:t>
                  </w:r>
                </w:p>
              </w:tc>
            </w:tr>
            <w:tr w:rsidR="00B3491B" w:rsidRPr="005F4103" w:rsidTr="00C65D27">
              <w:trPr>
                <w:trHeight w:val="28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15 004,9</w:t>
                  </w:r>
                </w:p>
              </w:tc>
            </w:tr>
            <w:tr w:rsidR="00B3491B" w:rsidRPr="005F4103" w:rsidTr="00C65D27">
              <w:trPr>
                <w:trHeight w:val="56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5 204,4</w:t>
                  </w:r>
                </w:p>
              </w:tc>
            </w:tr>
            <w:tr w:rsidR="00B3491B" w:rsidRPr="005F4103" w:rsidTr="00C65D27">
              <w:trPr>
                <w:trHeight w:val="272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4 731,5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3 818,2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3 498,4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268,5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268,5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444,8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443,3</w:t>
                  </w:r>
                </w:p>
              </w:tc>
            </w:tr>
            <w:tr w:rsidR="00B3491B" w:rsidRPr="005F4103" w:rsidTr="005B539B">
              <w:trPr>
                <w:trHeight w:val="21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B3491B" w:rsidRPr="005F4103" w:rsidTr="008433EF">
              <w:trPr>
                <w:trHeight w:val="4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473,0</w:t>
                  </w:r>
                </w:p>
              </w:tc>
            </w:tr>
            <w:tr w:rsidR="00B3491B" w:rsidRPr="005F4103" w:rsidTr="005B539B">
              <w:trPr>
                <w:trHeight w:val="22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C65D27">
              <w:trPr>
                <w:trHeight w:val="23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06392L5990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301,1</w:t>
                  </w:r>
                </w:p>
              </w:tc>
            </w:tr>
            <w:tr w:rsidR="00B3491B" w:rsidRPr="005F4103" w:rsidTr="00C65D27">
              <w:trPr>
                <w:trHeight w:val="34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B3491B" w:rsidRPr="005F4103" w:rsidTr="00C65D27">
              <w:trPr>
                <w:trHeight w:val="2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2246300000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B3491B" w:rsidRPr="005F4103" w:rsidTr="00C65D27">
              <w:trPr>
                <w:trHeight w:val="66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2246340110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170,1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B3491B" w:rsidRPr="005F4103" w:rsidTr="004A5863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B3491B" w:rsidRPr="005F4103" w:rsidTr="004A5863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79525S0110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Муниципальное казенное учреждение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862 237,1</w:t>
                  </w:r>
                </w:p>
              </w:tc>
            </w:tr>
            <w:tr w:rsidR="00B3491B" w:rsidRPr="005F4103" w:rsidTr="005B539B">
              <w:trPr>
                <w:trHeight w:val="3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840 187,8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134 867,8</w:t>
                  </w:r>
                </w:p>
              </w:tc>
            </w:tr>
            <w:tr w:rsidR="00B3491B" w:rsidRPr="005F4103" w:rsidTr="00C65D27">
              <w:trPr>
                <w:trHeight w:val="57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66 777,8</w:t>
                  </w:r>
                </w:p>
              </w:tc>
            </w:tr>
            <w:tr w:rsidR="00B3491B" w:rsidRPr="005F4103" w:rsidTr="005B539B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62 271,4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62 271,4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41 184,9</w:t>
                  </w:r>
                </w:p>
              </w:tc>
            </w:tr>
            <w:tr w:rsidR="00B3491B" w:rsidRPr="005F4103" w:rsidTr="00C65D27">
              <w:trPr>
                <w:trHeight w:val="23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34 351,9</w:t>
                  </w:r>
                </w:p>
              </w:tc>
            </w:tr>
            <w:tr w:rsidR="00B3491B" w:rsidRPr="005F4103" w:rsidTr="00C65D27">
              <w:trPr>
                <w:trHeight w:val="281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6 833,0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362,8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20 020,4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16 672,8</w:t>
                  </w:r>
                </w:p>
              </w:tc>
            </w:tr>
            <w:tr w:rsidR="00B3491B" w:rsidRPr="005F4103" w:rsidTr="00C65D27">
              <w:trPr>
                <w:trHeight w:val="299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0946040390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3 347,6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591,9</w:t>
                  </w:r>
                </w:p>
              </w:tc>
            </w:tr>
            <w:tr w:rsidR="00B3491B" w:rsidRPr="005F4103" w:rsidTr="00C65D27">
              <w:trPr>
                <w:trHeight w:val="273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111,4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«Сохранение действующих мест в дошкольных образовательных организациях»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B3491B" w:rsidRPr="005F4103" w:rsidTr="004A5863">
              <w:trPr>
                <w:trHeight w:val="36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093984П060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4 506,4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68 090,0</w:t>
                  </w:r>
                </w:p>
              </w:tc>
            </w:tr>
            <w:tr w:rsidR="00B3491B" w:rsidRPr="005F4103" w:rsidTr="004A5863">
              <w:trPr>
                <w:trHeight w:val="11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B3491B" w:rsidRPr="005F4103" w:rsidTr="00C65D27">
              <w:trPr>
                <w:trHeight w:val="397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B3491B" w:rsidRPr="005F4103" w:rsidTr="005B539B">
              <w:trPr>
                <w:trHeight w:val="133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64 885,7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64 217,8</w:t>
                  </w:r>
                </w:p>
              </w:tc>
            </w:tr>
            <w:tr w:rsidR="00B3491B" w:rsidRPr="005F4103" w:rsidTr="00C65D27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53 805,3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10 412,5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B3491B" w:rsidRPr="005F4103" w:rsidTr="004A5863">
              <w:trPr>
                <w:trHeight w:val="13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667,9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603,1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64,8</w:t>
                  </w:r>
                </w:p>
              </w:tc>
            </w:tr>
            <w:tr w:rsidR="00B3491B" w:rsidRPr="005F4103" w:rsidTr="008433EF">
              <w:trPr>
                <w:trHeight w:val="138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79501SП060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3 004,3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647 473,2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575 187,6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мероприятий по модернизации школьных систем образования»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0939441220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11 780,0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338 527,4</w:t>
                  </w:r>
                </w:p>
              </w:tc>
            </w:tr>
            <w:tr w:rsidR="00B3491B" w:rsidRPr="005F4103" w:rsidTr="008433EF">
              <w:trPr>
                <w:trHeight w:val="10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338 527,4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257 133,1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191 589,0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65 544,1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1 569,7</w:t>
                  </w:r>
                </w:p>
              </w:tc>
            </w:tr>
            <w:tr w:rsidR="00B3491B" w:rsidRPr="005F4103" w:rsidTr="00E52554">
              <w:trPr>
                <w:trHeight w:val="3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1 343,1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53 702,1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40 205,5</w:t>
                  </w:r>
                </w:p>
              </w:tc>
            </w:tr>
            <w:tr w:rsidR="00B3491B" w:rsidRPr="005F4103" w:rsidTr="004A5863">
              <w:trPr>
                <w:trHeight w:val="28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13 496,6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2 448,0</w:t>
                  </w:r>
                </w:p>
              </w:tc>
            </w:tr>
            <w:tr w:rsidR="00B3491B" w:rsidRPr="005F4103" w:rsidTr="005B539B">
              <w:trPr>
                <w:trHeight w:val="33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2 079,6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368,4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стипендия Губернатора Томской области молодым учителям  муниципальных </w:t>
                  </w:r>
                  <w:r>
                    <w:rPr>
                      <w:sz w:val="20"/>
                      <w:szCs w:val="20"/>
                    </w:rPr>
                    <w:lastRenderedPageBreak/>
                    <w:t>образовательных учреждений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B3491B" w:rsidRPr="005F4103" w:rsidTr="005B539B">
              <w:trPr>
                <w:trHeight w:val="378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0946040520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181,5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162,5</w:t>
                  </w:r>
                </w:p>
              </w:tc>
            </w:tr>
            <w:tr w:rsidR="00B3491B" w:rsidRPr="005F4103" w:rsidTr="004A5863">
              <w:trPr>
                <w:trHeight w:val="54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0946041440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1 795,9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10 846,0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9 292,2</w:t>
                  </w:r>
                </w:p>
              </w:tc>
            </w:tr>
            <w:tr w:rsidR="00B3491B" w:rsidRPr="005F4103" w:rsidTr="004A5863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09460L3041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1 553,8</w:t>
                  </w:r>
                </w:p>
              </w:tc>
            </w:tr>
            <w:tr w:rsidR="00B3491B" w:rsidRPr="005F4103" w:rsidTr="004A5863">
              <w:trPr>
                <w:trHeight w:val="270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10 533,9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8 760,2</w:t>
                  </w:r>
                </w:p>
              </w:tc>
            </w:tr>
            <w:tr w:rsidR="00B3491B" w:rsidRPr="005F4103" w:rsidTr="008433EF">
              <w:trPr>
                <w:trHeight w:val="276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0946041330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1 773,7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224 880,2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«Все лучшее детям»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185 653,6</w:t>
                  </w:r>
                </w:p>
              </w:tc>
            </w:tr>
            <w:tr w:rsidR="00B3491B" w:rsidRPr="005F4103" w:rsidTr="008433EF">
              <w:trPr>
                <w:trHeight w:val="260"/>
              </w:trPr>
              <w:tc>
                <w:tcPr>
                  <w:tcW w:w="4739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184 891,5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19 120,2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9 560,1</w:t>
                  </w:r>
                </w:p>
              </w:tc>
            </w:tr>
            <w:tr w:rsidR="00B3491B" w:rsidRPr="005F4103" w:rsidTr="008433EF">
              <w:trPr>
                <w:trHeight w:val="27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9 560,1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162 489,9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33 152,9</w:t>
                  </w:r>
                </w:p>
              </w:tc>
            </w:tr>
            <w:tr w:rsidR="00B3491B" w:rsidRPr="005F4103" w:rsidTr="008433EF">
              <w:trPr>
                <w:trHeight w:val="4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129 337,0</w:t>
                  </w:r>
                </w:p>
              </w:tc>
            </w:tr>
            <w:tr w:rsidR="00B3491B" w:rsidRPr="005F4103" w:rsidTr="004A5863">
              <w:trPr>
                <w:trHeight w:val="259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B3491B" w:rsidRPr="005F4103" w:rsidTr="008433EF">
              <w:trPr>
                <w:trHeight w:val="57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1 100,0</w:t>
                  </w:r>
                </w:p>
              </w:tc>
            </w:tr>
            <w:tr w:rsidR="00B3491B" w:rsidRPr="005F4103" w:rsidTr="008433EF">
              <w:trPr>
                <w:trHeight w:val="33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09WЮ457504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1 500,0</w:t>
                  </w:r>
                </w:p>
              </w:tc>
            </w:tr>
            <w:tr w:rsidR="00B3491B" w:rsidRPr="005F4103" w:rsidTr="004A5863">
              <w:trPr>
                <w:trHeight w:val="7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B3491B" w:rsidRPr="005F4103" w:rsidTr="004A5863">
              <w:trPr>
                <w:trHeight w:val="55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09WЮ455590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559,4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762,1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09WЮ4А7502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762,1</w:t>
                  </w:r>
                </w:p>
              </w:tc>
            </w:tr>
            <w:tr w:rsidR="00B3491B" w:rsidRPr="005F4103" w:rsidTr="008433EF">
              <w:trPr>
                <w:trHeight w:val="4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39 226,6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1 280,1</w:t>
                  </w:r>
                </w:p>
              </w:tc>
            </w:tr>
            <w:tr w:rsidR="00B3491B" w:rsidRPr="005F4103" w:rsidTr="005B539B">
              <w:trPr>
                <w:trHeight w:val="48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886,2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393,9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1 995,7</w:t>
                  </w:r>
                </w:p>
              </w:tc>
            </w:tr>
            <w:tr w:rsidR="00B3491B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1 484,5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35 950,8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27 217,0</w:t>
                  </w:r>
                </w:p>
              </w:tc>
            </w:tr>
            <w:tr w:rsidR="00B3491B" w:rsidRPr="005F4103" w:rsidTr="008433EF">
              <w:trPr>
                <w:trHeight w:val="29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09WЮ651790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8 733,8</w:t>
                  </w:r>
                </w:p>
              </w:tc>
            </w:tr>
            <w:tr w:rsidR="00B3491B" w:rsidRPr="005F4103" w:rsidTr="008433EF">
              <w:trPr>
                <w:trHeight w:val="4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</w:t>
                  </w:r>
                  <w:r>
                    <w:rPr>
                      <w:sz w:val="20"/>
                      <w:szCs w:val="20"/>
                    </w:rPr>
                    <w:lastRenderedPageBreak/>
                    <w:t>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645,6</w:t>
                  </w:r>
                </w:p>
              </w:tc>
            </w:tr>
            <w:tr w:rsidR="00B3491B" w:rsidRPr="005F4103" w:rsidTr="008433EF">
              <w:trPr>
                <w:trHeight w:val="32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71 640,0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71 640,0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B3491B" w:rsidRPr="005F4103" w:rsidTr="008433EF">
              <w:trPr>
                <w:trHeight w:val="27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2 914,0</w:t>
                  </w:r>
                </w:p>
              </w:tc>
            </w:tr>
            <w:tr w:rsidR="00B3491B" w:rsidRPr="005F4103" w:rsidTr="008433EF">
              <w:trPr>
                <w:trHeight w:val="3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649,0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2 265,0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B3491B" w:rsidRPr="005F4103" w:rsidTr="008433EF">
              <w:trPr>
                <w:trHeight w:val="21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7 853,3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449,1</w:t>
                  </w:r>
                </w:p>
              </w:tc>
            </w:tr>
            <w:tr w:rsidR="00B3491B" w:rsidRPr="005F4103" w:rsidTr="008433EF">
              <w:trPr>
                <w:trHeight w:val="28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85,3</w:t>
                  </w:r>
                </w:p>
              </w:tc>
            </w:tr>
            <w:tr w:rsidR="00B3491B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59 928,3</w:t>
                  </w:r>
                </w:p>
              </w:tc>
            </w:tr>
            <w:tr w:rsidR="00B3491B" w:rsidRPr="005F4103" w:rsidTr="008433EF">
              <w:trPr>
                <w:trHeight w:val="27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55 762,3</w:t>
                  </w:r>
                </w:p>
              </w:tc>
            </w:tr>
            <w:tr w:rsidR="00B3491B" w:rsidRPr="005F4103" w:rsidTr="008433EF">
              <w:trPr>
                <w:trHeight w:val="2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55 762,3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40 490,3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15 272,0</w:t>
                  </w:r>
                </w:p>
              </w:tc>
            </w:tr>
            <w:tr w:rsidR="00B3491B" w:rsidRPr="005F4103" w:rsidTr="008433EF">
              <w:trPr>
                <w:trHeight w:val="69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3 630,0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2 420,0</w:t>
                  </w:r>
                </w:p>
              </w:tc>
            </w:tr>
            <w:tr w:rsidR="00B3491B" w:rsidRPr="005F4103" w:rsidTr="005B539B">
              <w:trPr>
                <w:trHeight w:val="4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B3491B" w:rsidRPr="005F4103" w:rsidTr="008433EF">
              <w:trPr>
                <w:trHeight w:val="3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196,4</w:t>
                  </w:r>
                </w:p>
              </w:tc>
            </w:tr>
            <w:tr w:rsidR="00B3491B" w:rsidRPr="005F4103" w:rsidTr="005B539B">
              <w:trPr>
                <w:trHeight w:val="41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640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303,9</w:t>
                  </w:r>
                </w:p>
              </w:tc>
            </w:tr>
            <w:tr w:rsidR="00B3491B" w:rsidRPr="005F4103" w:rsidTr="005B539B">
              <w:trPr>
                <w:trHeight w:val="31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93,6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3491B" w:rsidRPr="005F4103" w:rsidTr="008433EF">
              <w:trPr>
                <w:trHeight w:val="6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3491B" w:rsidRPr="005F4103" w:rsidTr="005B539B">
              <w:trPr>
                <w:trHeight w:val="6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3491B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45 279,2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12 047,0</w:t>
                  </w:r>
                </w:p>
              </w:tc>
            </w:tr>
            <w:tr w:rsidR="00B3491B" w:rsidRPr="005F4103" w:rsidTr="008433EF">
              <w:trPr>
                <w:trHeight w:val="1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B3491B" w:rsidRPr="005F4103" w:rsidTr="008433EF">
              <w:trPr>
                <w:trHeight w:val="20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415,0</w:t>
                  </w:r>
                </w:p>
              </w:tc>
            </w:tr>
            <w:tr w:rsidR="00B3491B" w:rsidRPr="005F4103" w:rsidTr="008433EF">
              <w:trPr>
                <w:trHeight w:val="54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</w:t>
                  </w:r>
                  <w:r>
                    <w:rPr>
                      <w:sz w:val="20"/>
                      <w:szCs w:val="20"/>
                    </w:rPr>
                    <w:lastRenderedPageBreak/>
                    <w:t>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11 625,2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3491B" w:rsidRPr="005F4103" w:rsidTr="008433EF">
              <w:trPr>
                <w:trHeight w:val="28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3491B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33 232,2</w:t>
                  </w:r>
                </w:p>
              </w:tc>
            </w:tr>
            <w:tr w:rsidR="00B3491B" w:rsidRPr="005F4103" w:rsidTr="004A5863">
              <w:trPr>
                <w:trHeight w:val="48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33 232,2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B3491B" w:rsidRPr="005F4103" w:rsidTr="008433EF">
              <w:trPr>
                <w:trHeight w:val="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383,0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383,0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383,0</w:t>
                  </w:r>
                </w:p>
              </w:tc>
            </w:tr>
            <w:tr w:rsidR="00B3491B" w:rsidRPr="005F4103" w:rsidTr="008433EF">
              <w:trPr>
                <w:trHeight w:val="75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32 689,2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31 489,2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31 489,2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31 489,2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Трудоустройство несовершеннолетних в свободное от учебы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35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33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12 267,6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 процессных мероприятий «Повышение качества услуг в сфере отдыха и оздоровления </w:t>
                  </w:r>
                  <w:r>
                    <w:rPr>
                      <w:sz w:val="20"/>
                      <w:szCs w:val="20"/>
                    </w:rPr>
                    <w:lastRenderedPageBreak/>
                    <w:t>детей»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организации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2 014,4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9 733,1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8 353,5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1 379,6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520,1</w:t>
                  </w:r>
                </w:p>
              </w:tc>
            </w:tr>
            <w:tr w:rsidR="00B3491B" w:rsidRPr="005F4103" w:rsidTr="008433EF">
              <w:trPr>
                <w:trHeight w:val="39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B3491B" w:rsidRPr="005F4103" w:rsidTr="008433EF">
              <w:trPr>
                <w:trHeight w:val="1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</w:t>
                  </w:r>
                  <w:proofErr w:type="spellStart"/>
                  <w:r>
                    <w:rPr>
                      <w:sz w:val="20"/>
                      <w:szCs w:val="20"/>
                    </w:rPr>
                    <w:t>общерайонных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мероприятий образовательных учреждений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B3491B" w:rsidRPr="005F4103" w:rsidTr="008433EF">
              <w:trPr>
                <w:trHeight w:val="24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309,8</w:t>
                  </w:r>
                </w:p>
              </w:tc>
            </w:tr>
            <w:tr w:rsidR="00B3491B" w:rsidRPr="005F4103" w:rsidTr="008433EF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60,3</w:t>
                  </w:r>
                </w:p>
              </w:tc>
            </w:tr>
            <w:tr w:rsidR="00B3491B" w:rsidRPr="005F4103" w:rsidTr="008433EF">
              <w:trPr>
                <w:trHeight w:val="3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105,9</w:t>
                  </w:r>
                </w:p>
              </w:tc>
            </w:tr>
            <w:tr w:rsidR="00B3491B" w:rsidRPr="005F4103" w:rsidTr="008433EF">
              <w:trPr>
                <w:trHeight w:val="41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B3491B" w:rsidRPr="005F4103" w:rsidTr="008433EF">
              <w:trPr>
                <w:trHeight w:val="24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3491B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2025-2027 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B3491B" w:rsidRPr="005F4103" w:rsidTr="008433EF">
              <w:trPr>
                <w:trHeight w:val="404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75,9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21 943,4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16 735,6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B3491B" w:rsidRPr="005F4103" w:rsidTr="004A5863">
              <w:trPr>
                <w:trHeight w:val="5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благоприятных условий для увеличения охвата населения спортом и физической культурой»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0846040008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3 976,3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B3491B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12 759,3</w:t>
                  </w:r>
                </w:p>
              </w:tc>
            </w:tr>
            <w:tr w:rsidR="00B3491B" w:rsidRPr="005F4103" w:rsidTr="008433EF">
              <w:trPr>
                <w:trHeight w:val="10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870,0</w:t>
                  </w:r>
                </w:p>
              </w:tc>
            </w:tr>
            <w:tr w:rsidR="00B3491B" w:rsidRPr="005F4103" w:rsidTr="004A5863">
              <w:trPr>
                <w:trHeight w:val="91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11 680,0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209,3</w:t>
                  </w:r>
                </w:p>
              </w:tc>
            </w:tr>
            <w:tr w:rsidR="00B3491B" w:rsidRPr="005F4103" w:rsidTr="008433EF">
              <w:trPr>
                <w:trHeight w:val="55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B3491B" w:rsidRPr="005F4103" w:rsidTr="00E52554">
              <w:trPr>
                <w:trHeight w:val="429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спортивной инфраструктуры»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838700000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Северск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Томской области», муниципального образования «Городской округ Стрежевой»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0838740006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682,5</w:t>
                  </w:r>
                </w:p>
              </w:tc>
            </w:tr>
            <w:tr w:rsidR="00B3491B" w:rsidRPr="005F4103" w:rsidTr="008433EF">
              <w:trPr>
                <w:trHeight w:val="22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B3491B" w:rsidRPr="005F4103" w:rsidTr="008433EF">
              <w:trPr>
                <w:trHeight w:val="5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207,5</w:t>
                  </w:r>
                </w:p>
              </w:tc>
            </w:tr>
            <w:tr w:rsidR="00B3491B" w:rsidRPr="005F4103" w:rsidTr="008433EF">
              <w:trPr>
                <w:trHeight w:val="3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оборудования для малобюджетных спортивных площадок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7951900600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оборудования для малобюджетных спортивных площадок по месту жительства и учебы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B3491B" w:rsidRPr="005F4103" w:rsidTr="008433EF">
              <w:trPr>
                <w:trHeight w:val="2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4 317,8</w:t>
                  </w:r>
                </w:p>
              </w:tc>
            </w:tr>
            <w:tr w:rsidR="00B3491B" w:rsidRPr="005F4103" w:rsidTr="008433EF">
              <w:trPr>
                <w:trHeight w:val="31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молодежной политики, физической культуры и спорта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1 299,4</w:t>
                  </w:r>
                </w:p>
              </w:tc>
            </w:tr>
            <w:tr w:rsidR="00B3491B" w:rsidRPr="005F4103" w:rsidTr="004A5863">
              <w:trPr>
                <w:trHeight w:val="452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1 015,1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      </w:r>
                  <w:proofErr w:type="spellStart"/>
                  <w:r>
                    <w:rPr>
                      <w:sz w:val="20"/>
                      <w:szCs w:val="20"/>
                    </w:rPr>
                    <w:t>Северск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B3491B" w:rsidRPr="005F4103" w:rsidTr="008433EF">
              <w:trPr>
                <w:trHeight w:val="32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0846140320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284,3</w:t>
                  </w:r>
                </w:p>
              </w:tc>
            </w:tr>
            <w:tr w:rsidR="00B3491B" w:rsidRPr="005F4103" w:rsidTr="008433EF">
              <w:trPr>
                <w:trHeight w:val="28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68,4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79519S0007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53,4</w:t>
                  </w:r>
                </w:p>
              </w:tc>
            </w:tr>
            <w:tr w:rsidR="00B3491B" w:rsidRPr="005F4103" w:rsidTr="008433EF">
              <w:trPr>
                <w:trHeight w:val="262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B3491B" w:rsidRPr="005F4103" w:rsidTr="008433EF">
              <w:trPr>
                <w:trHeight w:val="46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B3491B" w:rsidRPr="005F4103" w:rsidTr="004A5863">
              <w:trPr>
                <w:trHeight w:val="55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прогнозом на 2025 и 2026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2 950,0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137 153,4</w:t>
                  </w:r>
                </w:p>
              </w:tc>
            </w:tr>
            <w:tr w:rsidR="00B3491B" w:rsidRPr="005F4103" w:rsidTr="00F5390A">
              <w:trPr>
                <w:trHeight w:val="27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B3491B" w:rsidRPr="005F4103" w:rsidTr="008433EF">
              <w:trPr>
                <w:trHeight w:val="29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949,2</w:t>
                  </w:r>
                </w:p>
              </w:tc>
            </w:tr>
            <w:tr w:rsidR="00B3491B" w:rsidRPr="005F4103" w:rsidTr="008433EF">
              <w:trPr>
                <w:trHeight w:val="39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B3491B" w:rsidRPr="005F4103" w:rsidTr="008433EF">
              <w:trPr>
                <w:trHeight w:val="2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Комплексы процессных мероприятий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B3491B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0346541040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853,3</w:t>
                  </w:r>
                </w:p>
              </w:tc>
            </w:tr>
            <w:tr w:rsidR="00B3491B" w:rsidRPr="005F4103" w:rsidTr="008433EF">
              <w:trPr>
                <w:trHeight w:val="60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B3491B" w:rsidRPr="005F4103" w:rsidTr="008433EF">
              <w:trPr>
                <w:trHeight w:val="5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95,9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15 130,2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B3491B" w:rsidRPr="00594D2D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237,9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B3491B" w:rsidRPr="005F4103" w:rsidTr="008433EF">
              <w:trPr>
                <w:trHeight w:val="30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231,1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0946040530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Государственная программа "Развитие культуры и </w:t>
                  </w:r>
                  <w:r>
                    <w:rPr>
                      <w:sz w:val="20"/>
                      <w:szCs w:val="20"/>
                    </w:rPr>
                    <w:lastRenderedPageBreak/>
                    <w:t>туризма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B3491B" w:rsidRPr="005F4103" w:rsidTr="008433EF">
              <w:trPr>
                <w:trHeight w:val="26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B3491B" w:rsidRPr="005F4103" w:rsidTr="008433EF">
              <w:trPr>
                <w:trHeight w:val="26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5 313,3</w:t>
                  </w:r>
                </w:p>
              </w:tc>
            </w:tr>
            <w:tr w:rsidR="00B3491B" w:rsidRPr="005F4103" w:rsidTr="008433EF">
              <w:trPr>
                <w:trHeight w:val="56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8433EF">
              <w:trPr>
                <w:trHeight w:val="40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8433EF">
              <w:trPr>
                <w:trHeight w:val="266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4A5863">
              <w:trPr>
                <w:trHeight w:val="39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9 579,0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121 074,0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116 738,2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60 789,2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Комплексы процессных мероприятий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B3491B" w:rsidRPr="005F4103" w:rsidTr="008433EF">
              <w:trPr>
                <w:trHeight w:val="2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56 501,9</w:t>
                  </w:r>
                </w:p>
              </w:tc>
            </w:tr>
            <w:tr w:rsidR="00B3491B" w:rsidRPr="005F4103" w:rsidTr="008433EF">
              <w:trPr>
                <w:trHeight w:val="27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B3491B" w:rsidRPr="005F4103" w:rsidTr="008433EF">
              <w:trPr>
                <w:trHeight w:val="34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55 357,7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1046440660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2 287,3</w:t>
                  </w:r>
                </w:p>
              </w:tc>
            </w:tr>
            <w:tr w:rsidR="00B3491B" w:rsidRPr="005F4103" w:rsidTr="008433EF">
              <w:trPr>
                <w:trHeight w:val="41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2 287,3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10393L4670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2 003,0</w:t>
                  </w:r>
                </w:p>
              </w:tc>
            </w:tr>
            <w:tr w:rsidR="00B3491B" w:rsidRPr="005F4103" w:rsidTr="008433EF">
              <w:trPr>
                <w:trHeight w:val="27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171,9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культуры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10393L5193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112,4</w:t>
                  </w:r>
                </w:p>
              </w:tc>
            </w:tr>
            <w:tr w:rsidR="00B3491B" w:rsidRPr="005F4103" w:rsidTr="004A5863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4A5863">
              <w:trPr>
                <w:trHeight w:val="501"/>
              </w:trPr>
              <w:tc>
                <w:tcPr>
                  <w:tcW w:w="4739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4A5863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bottom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10WЯ5Д4540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38 013,6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2 180,0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13 255,4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1 924,0</w:t>
                  </w:r>
                </w:p>
              </w:tc>
            </w:tr>
            <w:tr w:rsidR="00B3491B" w:rsidRPr="005F4103" w:rsidTr="008433EF">
              <w:trPr>
                <w:trHeight w:val="25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1 624,0</w:t>
                  </w:r>
                </w:p>
              </w:tc>
            </w:tr>
            <w:tr w:rsidR="00B3491B" w:rsidRPr="005F4103" w:rsidTr="008433EF">
              <w:trPr>
                <w:trHeight w:val="503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1 624,0</w:t>
                  </w:r>
                </w:p>
              </w:tc>
            </w:tr>
            <w:tr w:rsidR="00B3491B" w:rsidRPr="005F4103" w:rsidTr="008433EF">
              <w:trPr>
                <w:trHeight w:val="301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</w:t>
                  </w:r>
                  <w:proofErr w:type="spellStart"/>
                  <w:r>
                    <w:rPr>
                      <w:sz w:val="20"/>
                      <w:szCs w:val="20"/>
                    </w:rPr>
                    <w:t>пом</w:t>
                  </w:r>
                  <w:proofErr w:type="spellEnd"/>
                  <w:r>
                    <w:rPr>
                      <w:sz w:val="20"/>
                      <w:szCs w:val="20"/>
                    </w:rPr>
                    <w:t>. 4)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B3491B" w:rsidRPr="005F4103" w:rsidTr="00A902CD">
              <w:trPr>
                <w:trHeight w:val="259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576,0</w:t>
                  </w:r>
                </w:p>
              </w:tc>
            </w:tr>
            <w:tr w:rsidR="00B3491B" w:rsidRPr="005F4103" w:rsidTr="00A902CD">
              <w:trPr>
                <w:trHeight w:val="42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4 335,8</w:t>
                  </w:r>
                </w:p>
              </w:tc>
            </w:tr>
            <w:tr w:rsidR="00B3491B" w:rsidRPr="005F4103" w:rsidTr="004A5863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4 335,8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3 906,1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601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429,7</w:t>
                  </w:r>
                </w:p>
              </w:tc>
            </w:tr>
            <w:tr w:rsidR="00B3491B" w:rsidRPr="005F4103" w:rsidTr="004A5863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lastRenderedPageBreak/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1 986,5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B3491B" w:rsidRPr="005F4103" w:rsidTr="008433EF">
              <w:trPr>
                <w:trHeight w:val="76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Руководство и управление в сфере установленных </w:t>
                  </w:r>
                  <w:proofErr w:type="gramStart"/>
                  <w:r>
                    <w:rPr>
                      <w:sz w:val="20"/>
                      <w:szCs w:val="20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и органов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B3491B" w:rsidRPr="005F4103" w:rsidTr="00A902CD">
              <w:trPr>
                <w:trHeight w:val="27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1 986,5</w:t>
                  </w:r>
                </w:p>
              </w:tc>
            </w:tr>
            <w:tr w:rsidR="00B3491B" w:rsidRPr="005F4103" w:rsidTr="008433EF">
              <w:trPr>
                <w:trHeight w:val="51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1 882,6</w:t>
                  </w:r>
                </w:p>
              </w:tc>
            </w:tr>
            <w:tr w:rsidR="00B3491B" w:rsidRPr="005F4103" w:rsidTr="004A5863">
              <w:trPr>
                <w:trHeight w:val="600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103,9</w:t>
                  </w:r>
                </w:p>
              </w:tc>
            </w:tr>
            <w:tr w:rsidR="00B3491B" w:rsidRPr="005F4103" w:rsidTr="008433EF">
              <w:trPr>
                <w:trHeight w:val="537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43 645,1</w:t>
                  </w:r>
                </w:p>
              </w:tc>
            </w:tr>
            <w:tr w:rsidR="00B3491B" w:rsidRPr="005F4103" w:rsidTr="004A5863">
              <w:trPr>
                <w:trHeight w:val="198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43 645,1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  <w:hideMark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43 645,1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43 527,1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Ведомственные проекты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42 831,1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6 657,4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2 495,5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4 161,9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3 783,6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0638240210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378,3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bottom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36 173,7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bottom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06389А5010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30 217,2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bottom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06389R5010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5 956,5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 процессных мероприятий «Осуществление деятельности по обращению с </w:t>
                  </w:r>
                  <w:r>
                    <w:rPr>
                      <w:sz w:val="20"/>
                      <w:szCs w:val="20"/>
                    </w:rPr>
                    <w:lastRenderedPageBreak/>
                    <w:t>животными без владельцев»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0646000000  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696,0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bottom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>
                    <w:rPr>
                      <w:sz w:val="20"/>
                      <w:szCs w:val="20"/>
                    </w:rPr>
                    <w:t>м-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651,4</w:t>
                  </w:r>
                </w:p>
              </w:tc>
            </w:tr>
            <w:tr w:rsidR="00B3491B" w:rsidRPr="005F4103" w:rsidTr="00E52554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bottom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0646040170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44,6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 программа "Развитие сельскохозяйственного производства в муниципальном образовании "Первомайский район на 2023-2027 годы" 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B3491B" w:rsidRPr="005F4103" w:rsidTr="008433EF">
              <w:trPr>
                <w:trHeight w:val="285"/>
              </w:trPr>
              <w:tc>
                <w:tcPr>
                  <w:tcW w:w="4739" w:type="dxa"/>
                  <w:shd w:val="clear" w:color="000000" w:fill="FFFFFF"/>
                  <w:vAlign w:val="center"/>
                </w:tcPr>
                <w:p w:rsidR="00B3491B" w:rsidRDefault="00B3491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686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601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</w:tcPr>
                <w:p w:rsidR="00B3491B" w:rsidRDefault="00B3491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198" w:type="dxa"/>
                  <w:shd w:val="clear" w:color="000000" w:fill="FFFFFF"/>
                  <w:noWrap/>
                  <w:vAlign w:val="center"/>
                </w:tcPr>
                <w:p w:rsidR="00B3491B" w:rsidRDefault="00B3491B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:rsidR="005F4103" w:rsidRPr="00DF4BED" w:rsidRDefault="005F4103" w:rsidP="003F33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990"/>
        </w:trPr>
        <w:tc>
          <w:tcPr>
            <w:tcW w:w="976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lastRenderedPageBreak/>
              <w:t>Приложение 7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312"/>
        </w:trPr>
        <w:tc>
          <w:tcPr>
            <w:tcW w:w="976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5A63" w:rsidRPr="00DF4BED" w:rsidRDefault="00905A63">
            <w:pPr>
              <w:rPr>
                <w:sz w:val="20"/>
                <w:szCs w:val="20"/>
              </w:rPr>
            </w:pPr>
          </w:p>
        </w:tc>
      </w:tr>
      <w:tr w:rsidR="00905A63" w:rsidRPr="00DF4BED" w:rsidTr="00395C83">
        <w:trPr>
          <w:trHeight w:val="855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2025 год</w:t>
            </w:r>
          </w:p>
        </w:tc>
      </w:tr>
      <w:tr w:rsidR="00905A63" w:rsidRPr="00DF4BED" w:rsidTr="00DA7535">
        <w:trPr>
          <w:trHeight w:val="312"/>
        </w:trPr>
        <w:tc>
          <w:tcPr>
            <w:tcW w:w="7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A63" w:rsidRPr="00DF4BED" w:rsidRDefault="00905A63"/>
        </w:tc>
      </w:tr>
      <w:tr w:rsidR="00905A63" w:rsidRPr="00DF4BED" w:rsidTr="00DA7535">
        <w:trPr>
          <w:trHeight w:val="528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proofErr w:type="spellStart"/>
            <w:r w:rsidRPr="00DF4BED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 xml:space="preserve">Сумма    </w:t>
            </w:r>
            <w:r w:rsidR="004F4F8C">
              <w:rPr>
                <w:sz w:val="20"/>
                <w:szCs w:val="20"/>
              </w:rPr>
              <w:t xml:space="preserve">  </w:t>
            </w:r>
            <w:r w:rsidRPr="00DF4BED">
              <w:rPr>
                <w:sz w:val="20"/>
                <w:szCs w:val="20"/>
              </w:rPr>
              <w:t xml:space="preserve">     (тыс. рублей)</w:t>
            </w:r>
          </w:p>
        </w:tc>
      </w:tr>
      <w:tr w:rsidR="00905A63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2</w:t>
            </w:r>
          </w:p>
        </w:tc>
        <w:tc>
          <w:tcPr>
            <w:tcW w:w="1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A63" w:rsidRPr="00DF4BED" w:rsidRDefault="00905A63">
            <w:pPr>
              <w:jc w:val="center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3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74 710,5</w:t>
            </w:r>
          </w:p>
        </w:tc>
      </w:tr>
      <w:tr w:rsidR="005B539B" w:rsidRPr="00DF4BED" w:rsidTr="00DA7535">
        <w:trPr>
          <w:trHeight w:val="528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2 429,7</w:t>
            </w:r>
          </w:p>
        </w:tc>
      </w:tr>
      <w:tr w:rsidR="005B539B" w:rsidRPr="00DF4BED" w:rsidTr="00DA7535">
        <w:trPr>
          <w:trHeight w:val="79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1 377,2</w:t>
            </w:r>
          </w:p>
        </w:tc>
      </w:tr>
      <w:tr w:rsidR="005B539B" w:rsidRPr="00DF4BED" w:rsidTr="00DA7535">
        <w:trPr>
          <w:trHeight w:val="79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39 784,7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5B539B" w:rsidRPr="00DF4BED" w:rsidTr="00DA7535">
        <w:trPr>
          <w:trHeight w:val="52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12 041,5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3 220,0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15 489,4</w:t>
            </w:r>
          </w:p>
        </w:tc>
      </w:tr>
      <w:tr w:rsidR="005B539B" w:rsidRPr="00DF4BED" w:rsidTr="00DA7535">
        <w:trPr>
          <w:trHeight w:val="31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2 530,0</w:t>
            </w:r>
          </w:p>
        </w:tc>
      </w:tr>
      <w:tr w:rsidR="005B539B" w:rsidRPr="00DF4BED" w:rsidTr="00DA7535">
        <w:trPr>
          <w:trHeight w:val="31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2 470,0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888,8</w:t>
            </w:r>
          </w:p>
        </w:tc>
      </w:tr>
      <w:tr w:rsidR="005B539B" w:rsidRPr="00DF4BED" w:rsidTr="00473557">
        <w:trPr>
          <w:trHeight w:val="329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5B539B" w:rsidRPr="00DF4BED" w:rsidTr="00DA7535">
        <w:trPr>
          <w:trHeight w:val="528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808,8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80 569,1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214,6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43 946,2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31 853,5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1 773,0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70 629,6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9 132,5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48 422,5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13 074,6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12 161,5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12 161,5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856 573,8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134 867,8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647 473,2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60 409,4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13 493,4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122 270,1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116 738,2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5 531,9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30 349,0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2 256,0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26 815,9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1 277,1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21 943,4</w:t>
            </w:r>
          </w:p>
        </w:tc>
      </w:tr>
      <w:tr w:rsidR="005B539B" w:rsidRPr="00DF4BED" w:rsidTr="00DA7535">
        <w:trPr>
          <w:trHeight w:val="279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16 735,6</w:t>
            </w:r>
          </w:p>
        </w:tc>
      </w:tr>
      <w:tr w:rsidR="005B539B" w:rsidRPr="00DF4BED" w:rsidTr="00DA7535">
        <w:trPr>
          <w:trHeight w:val="279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</w:tc>
      </w:tr>
      <w:tr w:rsidR="005B539B" w:rsidRPr="00DF4BED" w:rsidTr="00DA7535">
        <w:trPr>
          <w:trHeight w:val="2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4 317,8</w:t>
            </w:r>
          </w:p>
        </w:tc>
      </w:tr>
      <w:tr w:rsidR="005B539B" w:rsidRPr="00DF4BED" w:rsidTr="00DA7535">
        <w:trPr>
          <w:trHeight w:val="36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</w:tr>
      <w:tr w:rsidR="005B539B" w:rsidRPr="00DF4BED" w:rsidTr="00DA7535">
        <w:trPr>
          <w:trHeight w:val="33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</w:tr>
      <w:tr w:rsidR="005B539B" w:rsidRPr="00DF4BED" w:rsidTr="00DA7535">
        <w:trPr>
          <w:trHeight w:val="579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37 508,2</w:t>
            </w:r>
          </w:p>
        </w:tc>
      </w:tr>
      <w:tr w:rsidR="005B539B" w:rsidRPr="00DF4BED" w:rsidTr="00DA7535">
        <w:trPr>
          <w:trHeight w:val="564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</w:tr>
      <w:tr w:rsidR="005B539B" w:rsidRPr="00DF4BED" w:rsidTr="00DA7535">
        <w:trPr>
          <w:trHeight w:val="37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9B" w:rsidRDefault="005B5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15 004,9</w:t>
            </w:r>
          </w:p>
        </w:tc>
      </w:tr>
      <w:tr w:rsidR="005B539B" w:rsidRPr="00DF4BED" w:rsidTr="00DA7535">
        <w:trPr>
          <w:trHeight w:val="36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39B" w:rsidRDefault="005B539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1 310 601,9</w:t>
            </w:r>
          </w:p>
        </w:tc>
      </w:tr>
      <w:tr w:rsidR="00905A63" w:rsidRPr="00DF4BED" w:rsidTr="00395C83">
        <w:trPr>
          <w:trHeight w:val="1260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5A63" w:rsidRPr="00DF4BED" w:rsidRDefault="00905A63">
            <w:pPr>
              <w:jc w:val="right"/>
              <w:rPr>
                <w:sz w:val="20"/>
                <w:szCs w:val="20"/>
              </w:rPr>
            </w:pPr>
            <w:r w:rsidRPr="00DF4BED">
              <w:rPr>
                <w:sz w:val="20"/>
                <w:szCs w:val="20"/>
              </w:rPr>
              <w:t>Приложение 8</w:t>
            </w:r>
            <w:r w:rsidRPr="00DF4BED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F4BED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F4BED"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 w:rsidRPr="00DF4BED">
              <w:rPr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905A63" w:rsidRPr="00DF4BED" w:rsidTr="00395C83">
        <w:trPr>
          <w:trHeight w:val="573"/>
        </w:trPr>
        <w:tc>
          <w:tcPr>
            <w:tcW w:w="9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A63" w:rsidRPr="00DF4BED" w:rsidRDefault="00905A63" w:rsidP="00A6520E">
            <w:pPr>
              <w:jc w:val="center"/>
              <w:rPr>
                <w:b/>
                <w:bCs/>
              </w:rPr>
            </w:pPr>
            <w:r w:rsidRPr="00DF4BED">
              <w:rPr>
                <w:b/>
                <w:bCs/>
              </w:rPr>
              <w:t>Перечень и объемы финансирования муниципальных программ на 2025 год</w:t>
            </w:r>
          </w:p>
        </w:tc>
      </w:tr>
      <w:tr w:rsidR="00395C83" w:rsidRPr="00A6520E" w:rsidTr="001714F9">
        <w:trPr>
          <w:gridAfter w:val="2"/>
          <w:wAfter w:w="273" w:type="dxa"/>
          <w:trHeight w:val="80"/>
        </w:trPr>
        <w:tc>
          <w:tcPr>
            <w:tcW w:w="6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Pr="00A6520E" w:rsidRDefault="00395C83" w:rsidP="00A6520E">
            <w:pPr>
              <w:rPr>
                <w:sz w:val="20"/>
                <w:szCs w:val="20"/>
              </w:rPr>
            </w:pPr>
            <w:r w:rsidRPr="00A6520E">
              <w:rPr>
                <w:sz w:val="20"/>
                <w:szCs w:val="20"/>
              </w:rPr>
              <w:t> </w:t>
            </w:r>
          </w:p>
        </w:tc>
        <w:tc>
          <w:tcPr>
            <w:tcW w:w="2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5C83" w:rsidRDefault="00395C83" w:rsidP="00395C83">
            <w:pPr>
              <w:jc w:val="right"/>
              <w:rPr>
                <w:sz w:val="20"/>
                <w:szCs w:val="20"/>
                <w:lang w:val="en-US"/>
              </w:rPr>
            </w:pPr>
            <w:r w:rsidRPr="00A6520E">
              <w:rPr>
                <w:sz w:val="20"/>
                <w:szCs w:val="20"/>
              </w:rPr>
              <w:t> (тыс.</w:t>
            </w:r>
            <w:r>
              <w:rPr>
                <w:sz w:val="20"/>
                <w:szCs w:val="20"/>
              </w:rPr>
              <w:t xml:space="preserve"> </w:t>
            </w:r>
            <w:r w:rsidRPr="00A6520E">
              <w:rPr>
                <w:sz w:val="20"/>
                <w:szCs w:val="20"/>
              </w:rPr>
              <w:t>рублей)</w:t>
            </w:r>
          </w:p>
          <w:p w:rsidR="00395C83" w:rsidRPr="008433EF" w:rsidRDefault="00395C83" w:rsidP="00A6520E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DA7535" w:rsidRPr="00395C83" w:rsidTr="00DA7535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667 832,0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531 426,3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11 027,3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7 853,3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167 262,2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55 762,3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64 217,8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41 068,2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 </w:t>
            </w:r>
            <w:proofErr w:type="spellStart"/>
            <w:r>
              <w:rPr>
                <w:sz w:val="20"/>
                <w:szCs w:val="20"/>
              </w:rPr>
              <w:t>общерайонных</w:t>
            </w:r>
            <w:proofErr w:type="spellEnd"/>
            <w:r>
              <w:rPr>
                <w:sz w:val="20"/>
                <w:szCs w:val="20"/>
              </w:rPr>
              <w:t xml:space="preserve"> мероприятий </w:t>
            </w:r>
            <w:proofErr w:type="spellStart"/>
            <w:r>
              <w:rPr>
                <w:sz w:val="20"/>
                <w:szCs w:val="20"/>
              </w:rPr>
              <w:t>обоазовательных</w:t>
            </w:r>
            <w:proofErr w:type="spellEnd"/>
            <w:r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7950103610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79501SП060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3 004,3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348 335,0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0939441220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11 780,0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Комплексы процессных мероприятий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</w:t>
            </w:r>
            <w:r>
              <w:rPr>
                <w:sz w:val="20"/>
                <w:szCs w:val="20"/>
              </w:rPr>
              <w:lastRenderedPageBreak/>
              <w:t>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0946000000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111 674,8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0946040390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20 020,4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0946040410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11 625,2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946040460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53 702,1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0946041330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11 237,2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семей»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0946041450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09460L3041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10 846,0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224 880,2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«Все лучшее детям»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185 653,6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19 120,2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162 489,9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09WЮ457504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09WЮ455590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в части средств, несофинансируемых из областного бюджета 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09WЮ4А7502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39 226,6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09WЮ650500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09WЮ651790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1 995,7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09WЮ653030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35 950,8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2025-2027 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651,9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10 033,4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10 024,3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13460L4970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133954И870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9 123,4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 на 2023-2027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38 787,2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0638240200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2 495,5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36 173,7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06389А5010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30 217,2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06389R5010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6 883,2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F90713">
            <w:pPr>
              <w:rPr>
                <w:sz w:val="20"/>
                <w:szCs w:val="20"/>
              </w:rPr>
            </w:pPr>
            <w:proofErr w:type="gramStart"/>
            <w:r w:rsidRPr="00F90713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F90713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</w:t>
            </w:r>
            <w:proofErr w:type="spellStart"/>
            <w:r w:rsidRPr="00F90713">
              <w:rPr>
                <w:sz w:val="20"/>
                <w:szCs w:val="20"/>
              </w:rPr>
              <w:t>пом</w:t>
            </w:r>
            <w:proofErr w:type="spellEnd"/>
            <w:r w:rsidRPr="00F90713">
              <w:rPr>
                <w:sz w:val="20"/>
                <w:szCs w:val="20"/>
              </w:rPr>
              <w:t>. 4)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F90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</w:t>
            </w:r>
            <w:r w:rsidR="00F90713">
              <w:rPr>
                <w:sz w:val="20"/>
                <w:szCs w:val="20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4 287,3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2 287,3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10393L4670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 и лучших работников сельских учреждений культуры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10393L5193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10WЯ5Д4540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районе" на 2022-2026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22 273,4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11 680,0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Трудоустройство несовершеннолетних в свободное от учебы время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7951900500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малобюджетных спортивных площадок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7951900600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79519S0008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5 958,2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1 299,4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0846140007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lastRenderedPageBreak/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0846140320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284,3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«Городской округ Стрежевой»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0838740006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0846040008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3 976,3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475,1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34 635,4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3 793,7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1 052,6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2 781,9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18384SД000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1 386,2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268,5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444,8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79525S0110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06392L5990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"Проведение комплексных кадастровых работ на территории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2246340110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7 954,0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121,4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6 858,6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2 004,6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27392А5766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1 578,7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27392L5766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425,9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«Благоустройство сельских территорий»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2739545769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2018-2025 годы»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11 057,1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плана природоохранных мероприятий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1 737,1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79527S0190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2 073,4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7 082,6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7 082,6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7 082,6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7 082,6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"Первомайский  район"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социально-экономическом развитии территории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и иные социальные выплаты, установленные лицам, удостоенным почетного звания "Почетный гражданин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7953100300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251,2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2025 - 2027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413,7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«Обеспечение безопасности населения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30183B" w:rsidRPr="00395C83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многодетным семьям, семьям, находящимся в трудной </w:t>
            </w:r>
            <w:r>
              <w:rPr>
                <w:sz w:val="20"/>
                <w:szCs w:val="20"/>
              </w:rPr>
              <w:lastRenderedPageBreak/>
              <w:t xml:space="preserve">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  <w:r>
              <w:rPr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79535S1340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235,7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"Повышение качества жизни ветеранов и инвалидов Первомайского района"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7953700000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747,0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 и содержание специалиста по организации работы с ветеранами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7953700100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79537S0710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«Жителю блокадного Ленинграда»; лиц, награжденных знаком «Житель осажденного Севастополя»;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30183B" w:rsidTr="0030183B">
        <w:trPr>
          <w:gridAfter w:val="2"/>
          <w:wAfter w:w="273" w:type="dxa"/>
          <w:trHeight w:val="255"/>
        </w:trPr>
        <w:tc>
          <w:tcPr>
            <w:tcW w:w="6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1146040710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183B" w:rsidRDefault="0030183B" w:rsidP="0030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3F7D65" w:rsidRDefault="003F7D65" w:rsidP="00DA7535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2578"/>
        <w:gridCol w:w="1123"/>
        <w:gridCol w:w="992"/>
        <w:gridCol w:w="992"/>
        <w:gridCol w:w="993"/>
        <w:gridCol w:w="1134"/>
        <w:gridCol w:w="933"/>
        <w:gridCol w:w="1051"/>
      </w:tblGrid>
      <w:tr w:rsidR="00DA7535" w:rsidTr="00DA7535">
        <w:trPr>
          <w:trHeight w:val="13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535" w:rsidRDefault="00DA7535"/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7535" w:rsidRDefault="00DA75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2025 год</w:t>
            </w:r>
            <w:r>
              <w:rPr>
                <w:sz w:val="20"/>
                <w:szCs w:val="20"/>
              </w:rPr>
              <w:br/>
              <w:t xml:space="preserve">и на плановый период 2026-2027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A7535" w:rsidTr="00DA7535">
        <w:trPr>
          <w:trHeight w:val="889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2025 год</w:t>
            </w:r>
          </w:p>
        </w:tc>
      </w:tr>
      <w:tr w:rsidR="00DA7535" w:rsidTr="00DA7535">
        <w:trPr>
          <w:trHeight w:val="338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Pr="00DA7535" w:rsidRDefault="00DA7535">
            <w:pPr>
              <w:jc w:val="right"/>
              <w:rPr>
                <w:sz w:val="20"/>
                <w:szCs w:val="20"/>
              </w:rPr>
            </w:pPr>
            <w:r w:rsidRPr="00DA7535">
              <w:rPr>
                <w:sz w:val="20"/>
                <w:szCs w:val="20"/>
              </w:rPr>
              <w:t>тыс. рублей</w:t>
            </w:r>
          </w:p>
        </w:tc>
      </w:tr>
      <w:tr w:rsidR="00DA7535" w:rsidTr="00DA7535">
        <w:trPr>
          <w:trHeight w:val="2858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DA7535" w:rsidTr="00B64C72">
        <w:trPr>
          <w:trHeight w:val="225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A7535" w:rsidTr="00B64C72">
        <w:trPr>
          <w:trHeight w:val="156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1314,9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7247,3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15 004,9</w:t>
            </w:r>
          </w:p>
        </w:tc>
      </w:tr>
      <w:tr w:rsidR="00DA7535" w:rsidTr="00B64C72">
        <w:trPr>
          <w:trHeight w:val="127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11 607,7</w:t>
            </w:r>
          </w:p>
        </w:tc>
      </w:tr>
      <w:tr w:rsidR="00DA7535" w:rsidTr="00B64C72">
        <w:trPr>
          <w:trHeight w:val="1695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 w:rsidP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29 780,8</w:t>
            </w:r>
          </w:p>
        </w:tc>
      </w:tr>
      <w:tr w:rsidR="00DA7535" w:rsidTr="00DA7535">
        <w:trPr>
          <w:trHeight w:val="1050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</w:t>
            </w:r>
          </w:p>
        </w:tc>
      </w:tr>
      <w:tr w:rsidR="00DA7535" w:rsidTr="00DA7535">
        <w:trPr>
          <w:trHeight w:val="1125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</w:tr>
      <w:tr w:rsidR="00DA7535" w:rsidTr="00DA7535">
        <w:trPr>
          <w:trHeight w:val="1800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35" w:rsidRDefault="00DA7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6 430,0</w:t>
            </w:r>
          </w:p>
        </w:tc>
      </w:tr>
      <w:tr w:rsidR="00DA7535" w:rsidTr="00DA7535">
        <w:trPr>
          <w:trHeight w:val="409"/>
        </w:trPr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13 011,9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1 509,9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38 938,0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13 732,2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35" w:rsidRDefault="00DA75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70 427,4</w:t>
            </w:r>
          </w:p>
        </w:tc>
      </w:tr>
    </w:tbl>
    <w:p w:rsidR="00DA7535" w:rsidRDefault="00DA7535" w:rsidP="00DA7535">
      <w:pPr>
        <w:tabs>
          <w:tab w:val="left" w:pos="5940"/>
        </w:tabs>
        <w:jc w:val="right"/>
        <w:rPr>
          <w:sz w:val="20"/>
          <w:szCs w:val="20"/>
        </w:rPr>
      </w:pPr>
    </w:p>
    <w:tbl>
      <w:tblPr>
        <w:tblW w:w="9710" w:type="dxa"/>
        <w:tblInd w:w="93" w:type="dxa"/>
        <w:tblLook w:val="04A0"/>
      </w:tblPr>
      <w:tblGrid>
        <w:gridCol w:w="960"/>
        <w:gridCol w:w="3450"/>
        <w:gridCol w:w="3760"/>
        <w:gridCol w:w="1540"/>
      </w:tblGrid>
      <w:tr w:rsidR="00DA7535" w:rsidTr="00DA7535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13</w:t>
            </w:r>
            <w:r>
              <w:rPr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color w:val="000000"/>
                <w:sz w:val="20"/>
                <w:szCs w:val="20"/>
              </w:rPr>
              <w:br/>
              <w:t xml:space="preserve"> «Первомайский район» на 2025 год</w:t>
            </w:r>
            <w:r>
              <w:rPr>
                <w:color w:val="000000"/>
                <w:sz w:val="20"/>
                <w:szCs w:val="20"/>
              </w:rPr>
              <w:br/>
              <w:t>и на плановый период 2026-2027 годов»</w:t>
            </w:r>
          </w:p>
        </w:tc>
      </w:tr>
      <w:tr w:rsidR="00DA7535" w:rsidTr="00DA7535">
        <w:trPr>
          <w:trHeight w:val="930"/>
        </w:trPr>
        <w:tc>
          <w:tcPr>
            <w:tcW w:w="9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Прогнозный план приватизации (продажи)</w:t>
            </w:r>
            <w:r>
              <w:rPr>
                <w:b/>
                <w:bCs/>
                <w:color w:val="000000"/>
              </w:rPr>
              <w:br/>
              <w:t>муниципального имущества Первомайского района на 2025 год</w:t>
            </w:r>
          </w:p>
        </w:tc>
      </w:tr>
      <w:tr w:rsidR="00DA7535" w:rsidTr="00DA753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>
            <w:pPr>
              <w:rPr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>
            <w:pPr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535" w:rsidRDefault="00DA7535">
            <w:pPr>
              <w:rPr>
                <w:color w:val="000000"/>
              </w:rPr>
            </w:pPr>
          </w:p>
        </w:tc>
      </w:tr>
      <w:tr w:rsidR="00DA7535" w:rsidTr="00B64C72">
        <w:trPr>
          <w:trHeight w:val="134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доходы в бюджет Первомайского района            (рублей)</w:t>
            </w:r>
          </w:p>
        </w:tc>
      </w:tr>
      <w:tr w:rsidR="00DA7535" w:rsidTr="00B64C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DA7535" w:rsidTr="00B64C72">
        <w:trPr>
          <w:trHeight w:val="8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237 000,00</w:t>
            </w:r>
          </w:p>
        </w:tc>
      </w:tr>
      <w:tr w:rsidR="00DA7535" w:rsidTr="00B64C72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5 828 000,00</w:t>
            </w:r>
          </w:p>
        </w:tc>
      </w:tr>
      <w:tr w:rsidR="00DA7535" w:rsidTr="00DA7535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>
              <w:rPr>
                <w:color w:val="000000"/>
                <w:sz w:val="20"/>
                <w:szCs w:val="20"/>
              </w:rPr>
              <w:t>караванка</w:t>
            </w:r>
            <w:proofErr w:type="spellEnd"/>
            <w:r>
              <w:rPr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DA7535" w:rsidTr="00DA7535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183 000,00</w:t>
            </w:r>
          </w:p>
        </w:tc>
      </w:tr>
      <w:tr w:rsidR="00DA7535" w:rsidTr="00DA7535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>
              <w:rPr>
                <w:color w:val="000000"/>
                <w:sz w:val="20"/>
                <w:szCs w:val="20"/>
              </w:rPr>
              <w:t>кадастровым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1 749 998,88</w:t>
            </w:r>
          </w:p>
        </w:tc>
      </w:tr>
      <w:tr w:rsidR="00DA7535" w:rsidTr="00DA7535">
        <w:trPr>
          <w:trHeight w:val="10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318 000,00</w:t>
            </w:r>
          </w:p>
        </w:tc>
      </w:tr>
      <w:tr w:rsidR="00DA7535" w:rsidTr="00DA7535">
        <w:trPr>
          <w:trHeight w:val="11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35 588,52</w:t>
            </w:r>
          </w:p>
        </w:tc>
      </w:tr>
      <w:tr w:rsidR="00DA7535" w:rsidTr="00DA7535">
        <w:trPr>
          <w:trHeight w:val="360"/>
        </w:trPr>
        <w:tc>
          <w:tcPr>
            <w:tcW w:w="8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7535" w:rsidRDefault="00DA75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35" w:rsidRDefault="00DA75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8 591 587,40</w:t>
            </w:r>
          </w:p>
        </w:tc>
      </w:tr>
    </w:tbl>
    <w:p w:rsidR="00DA7535" w:rsidRPr="00BD1FB8" w:rsidRDefault="00DA7535" w:rsidP="00DA7535">
      <w:pPr>
        <w:tabs>
          <w:tab w:val="left" w:pos="5940"/>
        </w:tabs>
        <w:jc w:val="right"/>
        <w:rPr>
          <w:sz w:val="20"/>
          <w:szCs w:val="20"/>
        </w:rPr>
      </w:pPr>
    </w:p>
    <w:sectPr w:rsidR="00DA7535" w:rsidRPr="00BD1FB8" w:rsidSect="0041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AB4" w:rsidRDefault="00BF4AB4" w:rsidP="00E6514B">
      <w:r>
        <w:separator/>
      </w:r>
    </w:p>
  </w:endnote>
  <w:endnote w:type="continuationSeparator" w:id="0">
    <w:p w:rsidR="00BF4AB4" w:rsidRDefault="00BF4AB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AB4" w:rsidRDefault="00BF4AB4" w:rsidP="00E6514B">
      <w:r>
        <w:separator/>
      </w:r>
    </w:p>
  </w:footnote>
  <w:footnote w:type="continuationSeparator" w:id="0">
    <w:p w:rsidR="00BF4AB4" w:rsidRDefault="00BF4AB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24A3"/>
    <w:rsid w:val="000C41D3"/>
    <w:rsid w:val="000D0709"/>
    <w:rsid w:val="000D4D32"/>
    <w:rsid w:val="000D626D"/>
    <w:rsid w:val="000E27F3"/>
    <w:rsid w:val="000F5631"/>
    <w:rsid w:val="000F613F"/>
    <w:rsid w:val="000F7CB7"/>
    <w:rsid w:val="00103708"/>
    <w:rsid w:val="00106E79"/>
    <w:rsid w:val="00111166"/>
    <w:rsid w:val="001155D1"/>
    <w:rsid w:val="00121C5E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14F9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07E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1C69"/>
    <w:rsid w:val="001F2C1D"/>
    <w:rsid w:val="001F583A"/>
    <w:rsid w:val="001F6B09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6A6A"/>
    <w:rsid w:val="002D7B88"/>
    <w:rsid w:val="002D7D45"/>
    <w:rsid w:val="002E0AF9"/>
    <w:rsid w:val="002E3304"/>
    <w:rsid w:val="002E4B61"/>
    <w:rsid w:val="002F6F57"/>
    <w:rsid w:val="0030183B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5C83"/>
    <w:rsid w:val="00397FDC"/>
    <w:rsid w:val="003A6125"/>
    <w:rsid w:val="003A79C2"/>
    <w:rsid w:val="003B273B"/>
    <w:rsid w:val="003B678C"/>
    <w:rsid w:val="003B68CC"/>
    <w:rsid w:val="003C38E4"/>
    <w:rsid w:val="003C784F"/>
    <w:rsid w:val="003D6515"/>
    <w:rsid w:val="003E2237"/>
    <w:rsid w:val="003E2D99"/>
    <w:rsid w:val="003F1329"/>
    <w:rsid w:val="003F3387"/>
    <w:rsid w:val="003F5B88"/>
    <w:rsid w:val="003F7D65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0A8A"/>
    <w:rsid w:val="0047133D"/>
    <w:rsid w:val="00473557"/>
    <w:rsid w:val="00473A81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28AF"/>
    <w:rsid w:val="004A5863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4F8C"/>
    <w:rsid w:val="004F5DF0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1469"/>
    <w:rsid w:val="0056188B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871C1"/>
    <w:rsid w:val="00594D2D"/>
    <w:rsid w:val="00596176"/>
    <w:rsid w:val="00596F32"/>
    <w:rsid w:val="005A2B7D"/>
    <w:rsid w:val="005A5C72"/>
    <w:rsid w:val="005B539B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E35DD"/>
    <w:rsid w:val="005F4103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043B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1EB4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045A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55A0"/>
    <w:rsid w:val="007B6B19"/>
    <w:rsid w:val="007C295D"/>
    <w:rsid w:val="007C4965"/>
    <w:rsid w:val="007C67D0"/>
    <w:rsid w:val="007C6893"/>
    <w:rsid w:val="007C7257"/>
    <w:rsid w:val="007D547F"/>
    <w:rsid w:val="007E08DA"/>
    <w:rsid w:val="007E1DC6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33EF"/>
    <w:rsid w:val="0084414E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967EF"/>
    <w:rsid w:val="008968A2"/>
    <w:rsid w:val="008A07B2"/>
    <w:rsid w:val="008B40A6"/>
    <w:rsid w:val="008B72FE"/>
    <w:rsid w:val="008C2197"/>
    <w:rsid w:val="008C29E7"/>
    <w:rsid w:val="008C4E9C"/>
    <w:rsid w:val="008C5536"/>
    <w:rsid w:val="008C79F8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05A63"/>
    <w:rsid w:val="00907937"/>
    <w:rsid w:val="009103F2"/>
    <w:rsid w:val="00911D2F"/>
    <w:rsid w:val="009154C7"/>
    <w:rsid w:val="00917118"/>
    <w:rsid w:val="00917F0A"/>
    <w:rsid w:val="00921772"/>
    <w:rsid w:val="0092705A"/>
    <w:rsid w:val="00933D3C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5668"/>
    <w:rsid w:val="00A568A6"/>
    <w:rsid w:val="00A56E54"/>
    <w:rsid w:val="00A573C3"/>
    <w:rsid w:val="00A6520E"/>
    <w:rsid w:val="00A67AD1"/>
    <w:rsid w:val="00A749EB"/>
    <w:rsid w:val="00A902CD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491B"/>
    <w:rsid w:val="00B35092"/>
    <w:rsid w:val="00B367C9"/>
    <w:rsid w:val="00B4499F"/>
    <w:rsid w:val="00B635E4"/>
    <w:rsid w:val="00B645BE"/>
    <w:rsid w:val="00B64C72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4B26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B9A"/>
    <w:rsid w:val="00BC5FD1"/>
    <w:rsid w:val="00BC683D"/>
    <w:rsid w:val="00BD0ADA"/>
    <w:rsid w:val="00BD1FB8"/>
    <w:rsid w:val="00BD3B1B"/>
    <w:rsid w:val="00BD67C1"/>
    <w:rsid w:val="00BE0BFD"/>
    <w:rsid w:val="00BF07E7"/>
    <w:rsid w:val="00BF0999"/>
    <w:rsid w:val="00BF4AB4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34CD"/>
    <w:rsid w:val="00C37A66"/>
    <w:rsid w:val="00C50204"/>
    <w:rsid w:val="00C5511D"/>
    <w:rsid w:val="00C57ACE"/>
    <w:rsid w:val="00C64283"/>
    <w:rsid w:val="00C650CB"/>
    <w:rsid w:val="00C65D27"/>
    <w:rsid w:val="00C75112"/>
    <w:rsid w:val="00C75BA6"/>
    <w:rsid w:val="00C84097"/>
    <w:rsid w:val="00C8787B"/>
    <w:rsid w:val="00C900B6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511"/>
    <w:rsid w:val="00D046D9"/>
    <w:rsid w:val="00D058D5"/>
    <w:rsid w:val="00D05DD4"/>
    <w:rsid w:val="00D1580F"/>
    <w:rsid w:val="00D21AA8"/>
    <w:rsid w:val="00D21C95"/>
    <w:rsid w:val="00D249AD"/>
    <w:rsid w:val="00D26E52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4BE0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A7535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4BED"/>
    <w:rsid w:val="00DF7E42"/>
    <w:rsid w:val="00E02A2A"/>
    <w:rsid w:val="00E04515"/>
    <w:rsid w:val="00E047D2"/>
    <w:rsid w:val="00E171CA"/>
    <w:rsid w:val="00E207DA"/>
    <w:rsid w:val="00E20E3F"/>
    <w:rsid w:val="00E226AD"/>
    <w:rsid w:val="00E23940"/>
    <w:rsid w:val="00E251EF"/>
    <w:rsid w:val="00E25A43"/>
    <w:rsid w:val="00E26B72"/>
    <w:rsid w:val="00E348EF"/>
    <w:rsid w:val="00E3539E"/>
    <w:rsid w:val="00E354D8"/>
    <w:rsid w:val="00E52554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5BB9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3C54"/>
    <w:rsid w:val="00F373D7"/>
    <w:rsid w:val="00F37928"/>
    <w:rsid w:val="00F43EDA"/>
    <w:rsid w:val="00F50243"/>
    <w:rsid w:val="00F5390A"/>
    <w:rsid w:val="00F5414C"/>
    <w:rsid w:val="00F57110"/>
    <w:rsid w:val="00F57FC1"/>
    <w:rsid w:val="00F60BA1"/>
    <w:rsid w:val="00F632F4"/>
    <w:rsid w:val="00F67EC6"/>
    <w:rsid w:val="00F71E3D"/>
    <w:rsid w:val="00F77E18"/>
    <w:rsid w:val="00F83F89"/>
    <w:rsid w:val="00F87869"/>
    <w:rsid w:val="00F90713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2C3E"/>
    <w:rsid w:val="00FD36F5"/>
    <w:rsid w:val="00FD403B"/>
    <w:rsid w:val="00FD6161"/>
    <w:rsid w:val="00FE2223"/>
    <w:rsid w:val="00FE41D2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F121A-78B3-4FDF-A7DE-C89D1CBC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53</Pages>
  <Words>20856</Words>
  <Characters>118884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131</cp:revision>
  <cp:lastPrinted>2024-01-30T07:15:00Z</cp:lastPrinted>
  <dcterms:created xsi:type="dcterms:W3CDTF">2024-01-18T04:52:00Z</dcterms:created>
  <dcterms:modified xsi:type="dcterms:W3CDTF">2025-04-09T09:32:00Z</dcterms:modified>
</cp:coreProperties>
</file>